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246" w:type="dxa"/>
        <w:jc w:val="center"/>
        <w:tblLayout w:type="fixed"/>
        <w:tblLook w:val="04A0" w:firstRow="1" w:lastRow="0" w:firstColumn="1" w:lastColumn="0" w:noHBand="0" w:noVBand="1"/>
      </w:tblPr>
      <w:tblGrid>
        <w:gridCol w:w="6649"/>
        <w:gridCol w:w="2597"/>
      </w:tblGrid>
      <w:tr w:rsidR="00DE7814" w14:paraId="2D47D4EC" w14:textId="77777777" w:rsidTr="667A5E21">
        <w:trPr>
          <w:trHeight w:val="527"/>
          <w:jc w:val="center"/>
        </w:trPr>
        <w:tc>
          <w:tcPr>
            <w:tcW w:w="9246" w:type="dxa"/>
            <w:gridSpan w:val="2"/>
            <w:tcBorders>
              <w:top w:val="single" w:sz="18" w:space="0" w:color="0070C0"/>
              <w:left w:val="single" w:sz="18" w:space="0" w:color="0070C0"/>
              <w:right w:val="single" w:sz="18" w:space="0" w:color="0070C0"/>
            </w:tcBorders>
            <w:shd w:val="clear" w:color="auto" w:fill="21B5A7"/>
          </w:tcPr>
          <w:p w14:paraId="7C9DAC3D" w14:textId="374E3308" w:rsidR="002F29F6" w:rsidRPr="002946CD" w:rsidRDefault="0CC2B4E0" w:rsidP="667A5E21">
            <w:pPr>
              <w:rPr>
                <w:rFonts w:ascii="Doctor Soos Light" w:hAnsi="Doctor Soos Light"/>
                <w:b/>
                <w:bCs/>
                <w:sz w:val="36"/>
                <w:szCs w:val="36"/>
              </w:rPr>
            </w:pPr>
            <w:r w:rsidRPr="667A5E21">
              <w:rPr>
                <w:rFonts w:ascii="Doctor Soos Bold" w:hAnsi="Doctor Soos Bold"/>
                <w:sz w:val="52"/>
                <w:szCs w:val="52"/>
              </w:rPr>
              <w:t xml:space="preserve">The </w:t>
            </w:r>
            <w:r w:rsidR="00C11EB3">
              <w:rPr>
                <w:rFonts w:ascii="Doctor Soos Bold" w:hAnsi="Doctor Soos Bold"/>
                <w:sz w:val="52"/>
                <w:szCs w:val="52"/>
              </w:rPr>
              <w:t>King’s</w:t>
            </w:r>
            <w:r w:rsidRPr="667A5E21">
              <w:rPr>
                <w:rFonts w:ascii="Doctor Soos Bold" w:hAnsi="Doctor Soos Bold"/>
                <w:sz w:val="52"/>
                <w:szCs w:val="52"/>
              </w:rPr>
              <w:t xml:space="preserve"> C</w:t>
            </w:r>
            <w:r w:rsidR="00C11EB3">
              <w:rPr>
                <w:rFonts w:ascii="Doctor Soos Bold" w:hAnsi="Doctor Soos Bold"/>
                <w:sz w:val="52"/>
                <w:szCs w:val="52"/>
              </w:rPr>
              <w:t xml:space="preserve"> </w:t>
            </w:r>
            <w:r w:rsidRPr="667A5E21">
              <w:rPr>
                <w:rFonts w:ascii="Doctor Soos Bold" w:hAnsi="Doctor Soos Bold"/>
                <w:sz w:val="52"/>
                <w:szCs w:val="52"/>
              </w:rPr>
              <w:t>of</w:t>
            </w:r>
            <w:r w:rsidR="00C11EB3">
              <w:rPr>
                <w:rFonts w:ascii="Doctor Soos Bold" w:hAnsi="Doctor Soos Bold"/>
                <w:sz w:val="52"/>
                <w:szCs w:val="52"/>
              </w:rPr>
              <w:t xml:space="preserve"> </w:t>
            </w:r>
            <w:r w:rsidRPr="667A5E21">
              <w:rPr>
                <w:rFonts w:ascii="Doctor Soos Bold" w:hAnsi="Doctor Soos Bold"/>
                <w:sz w:val="52"/>
                <w:szCs w:val="52"/>
              </w:rPr>
              <w:t>E Primary Academ</w:t>
            </w:r>
            <w:r w:rsidR="36F1906A" w:rsidRPr="667A5E21">
              <w:rPr>
                <w:rFonts w:ascii="Doctor Soos Bold" w:hAnsi="Doctor Soos Bold"/>
                <w:sz w:val="52"/>
                <w:szCs w:val="52"/>
              </w:rPr>
              <w:t>y</w:t>
            </w:r>
          </w:p>
          <w:p w14:paraId="5D28A85E" w14:textId="3E74F2FA" w:rsidR="002F29F6" w:rsidRPr="002946CD" w:rsidRDefault="4E1052C0" w:rsidP="667A5E21">
            <w:pPr>
              <w:rPr>
                <w:rFonts w:ascii="Doctor Soos Light" w:hAnsi="Doctor Soos Light"/>
                <w:b/>
                <w:bCs/>
                <w:sz w:val="36"/>
                <w:szCs w:val="36"/>
              </w:rPr>
            </w:pPr>
            <w:r w:rsidRPr="667A5E21">
              <w:rPr>
                <w:rFonts w:ascii="Doctor Soos Light" w:hAnsi="Doctor Soos Light"/>
                <w:b/>
                <w:bCs/>
                <w:sz w:val="36"/>
                <w:szCs w:val="36"/>
              </w:rPr>
              <w:t>Living Well Together</w:t>
            </w:r>
          </w:p>
        </w:tc>
      </w:tr>
      <w:tr w:rsidR="009473F5" w14:paraId="0930C1CE" w14:textId="77777777" w:rsidTr="667A5E21">
        <w:trPr>
          <w:trHeight w:val="1534"/>
          <w:jc w:val="center"/>
        </w:trPr>
        <w:tc>
          <w:tcPr>
            <w:tcW w:w="6649" w:type="dxa"/>
            <w:tcBorders>
              <w:top w:val="single" w:sz="18" w:space="0" w:color="0070C0"/>
              <w:left w:val="single" w:sz="18" w:space="0" w:color="0070C0"/>
              <w:right w:val="single" w:sz="18" w:space="0" w:color="0070C0"/>
            </w:tcBorders>
          </w:tcPr>
          <w:p w14:paraId="28D09EE6" w14:textId="77777777" w:rsidR="001F419B" w:rsidRDefault="009651BE" w:rsidP="001F419B">
            <w:pPr>
              <w:spacing w:line="357" w:lineRule="atLeast"/>
              <w:jc w:val="center"/>
              <w:textAlignment w:val="baseline"/>
              <w:rPr>
                <w:rFonts w:ascii="Doctor Soos Bold" w:hAnsi="Doctor Soos Bold" w:cstheme="minorHAnsi"/>
                <w:color w:val="333333"/>
              </w:rPr>
            </w:pPr>
            <w:r>
              <w:rPr>
                <w:noProof/>
                <w:lang w:eastAsia="en-GB"/>
              </w:rPr>
              <w:drawing>
                <wp:anchor distT="0" distB="0" distL="114300" distR="114300" simplePos="0" relativeHeight="251658240" behindDoc="1" locked="0" layoutInCell="1" allowOverlap="1" wp14:anchorId="4C7679F1" wp14:editId="7830ED36">
                  <wp:simplePos x="0" y="0"/>
                  <wp:positionH relativeFrom="column">
                    <wp:posOffset>1594485</wp:posOffset>
                  </wp:positionH>
                  <wp:positionV relativeFrom="paragraph">
                    <wp:posOffset>108585</wp:posOffset>
                  </wp:positionV>
                  <wp:extent cx="873125" cy="781050"/>
                  <wp:effectExtent l="0" t="0" r="3175" b="0"/>
                  <wp:wrapTight wrapText="bothSides">
                    <wp:wrapPolygon edited="0">
                      <wp:start x="1885" y="0"/>
                      <wp:lineTo x="0" y="1054"/>
                      <wp:lineTo x="0" y="20546"/>
                      <wp:lineTo x="1885" y="21073"/>
                      <wp:lineTo x="19322" y="21073"/>
                      <wp:lineTo x="21207" y="20546"/>
                      <wp:lineTo x="21207" y="1054"/>
                      <wp:lineTo x="19322" y="0"/>
                      <wp:lineTo x="1885" y="0"/>
                    </wp:wrapPolygon>
                  </wp:wrapTight>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73125" cy="7810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672A6659" w14:textId="77777777" w:rsidR="001F419B" w:rsidRDefault="001F419B" w:rsidP="001F419B">
            <w:pPr>
              <w:spacing w:line="357" w:lineRule="atLeast"/>
              <w:jc w:val="center"/>
              <w:textAlignment w:val="baseline"/>
              <w:rPr>
                <w:rFonts w:ascii="Doctor Soos Bold" w:hAnsi="Doctor Soos Bold" w:cstheme="minorHAnsi"/>
                <w:color w:val="333333"/>
              </w:rPr>
            </w:pPr>
          </w:p>
          <w:p w14:paraId="0A37501D" w14:textId="77777777" w:rsidR="001F419B" w:rsidRDefault="001F419B" w:rsidP="001F419B">
            <w:pPr>
              <w:spacing w:line="357" w:lineRule="atLeast"/>
              <w:jc w:val="center"/>
              <w:textAlignment w:val="baseline"/>
              <w:rPr>
                <w:rFonts w:ascii="Doctor Soos Bold" w:hAnsi="Doctor Soos Bold" w:cstheme="minorHAnsi"/>
                <w:color w:val="333333"/>
              </w:rPr>
            </w:pPr>
          </w:p>
          <w:p w14:paraId="5DAB6C7B" w14:textId="77777777" w:rsidR="009651BE" w:rsidRDefault="009651BE" w:rsidP="009651BE">
            <w:pPr>
              <w:spacing w:line="357" w:lineRule="atLeast"/>
              <w:jc w:val="center"/>
              <w:textAlignment w:val="baseline"/>
              <w:rPr>
                <w:rFonts w:ascii="Doctor Soos Bold" w:hAnsi="Doctor Soos Bold" w:cstheme="minorHAnsi"/>
                <w:color w:val="333333"/>
              </w:rPr>
            </w:pPr>
          </w:p>
          <w:p w14:paraId="5FBD21D9" w14:textId="77777777" w:rsidR="00DE7814" w:rsidRDefault="001F419B" w:rsidP="009651BE">
            <w:pPr>
              <w:spacing w:line="357" w:lineRule="atLeast"/>
              <w:jc w:val="center"/>
              <w:textAlignment w:val="baseline"/>
              <w:rPr>
                <w:rFonts w:ascii="Doctor Soos Bold" w:hAnsi="Doctor Soos Bold" w:cstheme="minorHAnsi"/>
                <w:color w:val="333333"/>
              </w:rPr>
            </w:pPr>
            <w:r w:rsidRPr="001F419B">
              <w:rPr>
                <w:rFonts w:ascii="Doctor Soos Bold" w:hAnsi="Doctor Soos Bold" w:cstheme="minorHAnsi"/>
                <w:color w:val="333333"/>
              </w:rPr>
              <w:t>Growing confident and aspirational children who believe in themselves and contribute positively to their community and the wider world.</w:t>
            </w:r>
          </w:p>
          <w:p w14:paraId="0D2955D4" w14:textId="77777777" w:rsidR="002F29F6" w:rsidRPr="001F419B" w:rsidRDefault="002F29F6" w:rsidP="002F29F6">
            <w:pPr>
              <w:spacing w:line="357" w:lineRule="atLeast"/>
              <w:textAlignment w:val="baseline"/>
              <w:rPr>
                <w:rFonts w:ascii="Doctor Soos Bold" w:hAnsi="Doctor Soos Bold" w:cstheme="minorHAnsi"/>
                <w:color w:val="333333"/>
              </w:rPr>
            </w:pPr>
            <w:r w:rsidRPr="002F29F6">
              <w:rPr>
                <w:rFonts w:ascii="Doctor Soos Bold" w:hAnsi="Doctor Soos Bold" w:cstheme="minorHAnsi"/>
                <w:color w:val="00B050"/>
              </w:rPr>
              <w:t>Kindness</w:t>
            </w:r>
            <w:r w:rsidRPr="002F29F6">
              <w:rPr>
                <w:rFonts w:ascii="Doctor Soos Bold" w:hAnsi="Doctor Soos Bold" w:cstheme="minorHAnsi"/>
                <w:color w:val="7030A0"/>
              </w:rPr>
              <w:t xml:space="preserve"> </w:t>
            </w:r>
            <w:r>
              <w:rPr>
                <w:rFonts w:ascii="Doctor Soos Bold" w:hAnsi="Doctor Soos Bold" w:cstheme="minorHAnsi"/>
                <w:color w:val="333333"/>
              </w:rPr>
              <w:t xml:space="preserve">                           </w:t>
            </w:r>
            <w:r w:rsidRPr="002F29F6">
              <w:rPr>
                <w:rFonts w:ascii="Doctor Soos Bold" w:hAnsi="Doctor Soos Bold" w:cstheme="minorHAnsi"/>
                <w:color w:val="FF0000"/>
              </w:rPr>
              <w:t>Friendship</w:t>
            </w:r>
            <w:r>
              <w:rPr>
                <w:rFonts w:ascii="Doctor Soos Bold" w:hAnsi="Doctor Soos Bold" w:cstheme="minorHAnsi"/>
                <w:color w:val="333333"/>
              </w:rPr>
              <w:t xml:space="preserve">                                  </w:t>
            </w:r>
            <w:r w:rsidRPr="002F29F6">
              <w:rPr>
                <w:rFonts w:ascii="Doctor Soos Bold" w:hAnsi="Doctor Soos Bold" w:cstheme="minorHAnsi"/>
                <w:color w:val="7030A0"/>
              </w:rPr>
              <w:t xml:space="preserve">Faith </w:t>
            </w:r>
          </w:p>
        </w:tc>
        <w:tc>
          <w:tcPr>
            <w:tcW w:w="2597" w:type="dxa"/>
            <w:tcBorders>
              <w:top w:val="single" w:sz="18" w:space="0" w:color="0070C0"/>
              <w:left w:val="single" w:sz="18" w:space="0" w:color="0070C0"/>
              <w:bottom w:val="single" w:sz="18" w:space="0" w:color="0070C0"/>
              <w:right w:val="single" w:sz="18" w:space="0" w:color="0070C0"/>
            </w:tcBorders>
          </w:tcPr>
          <w:p w14:paraId="4A3B84E4" w14:textId="77777777" w:rsidR="00DE7814" w:rsidRDefault="009651BE">
            <w:r>
              <w:rPr>
                <w:noProof/>
                <w:lang w:eastAsia="en-GB"/>
              </w:rPr>
              <w:drawing>
                <wp:anchor distT="0" distB="0" distL="114300" distR="114300" simplePos="0" relativeHeight="252010496" behindDoc="1" locked="0" layoutInCell="1" allowOverlap="1" wp14:anchorId="08092895" wp14:editId="62668843">
                  <wp:simplePos x="0" y="0"/>
                  <wp:positionH relativeFrom="column">
                    <wp:posOffset>223520</wp:posOffset>
                  </wp:positionH>
                  <wp:positionV relativeFrom="paragraph">
                    <wp:posOffset>150495</wp:posOffset>
                  </wp:positionV>
                  <wp:extent cx="1085850" cy="1381125"/>
                  <wp:effectExtent l="0" t="0" r="0" b="9525"/>
                  <wp:wrapTight wrapText="bothSides">
                    <wp:wrapPolygon edited="0">
                      <wp:start x="0" y="0"/>
                      <wp:lineTo x="0" y="21451"/>
                      <wp:lineTo x="21221" y="21451"/>
                      <wp:lineTo x="21221"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5850" cy="1381125"/>
                          </a:xfrm>
                          <a:prstGeom prst="rect">
                            <a:avLst/>
                          </a:prstGeom>
                        </pic:spPr>
                      </pic:pic>
                    </a:graphicData>
                  </a:graphic>
                  <wp14:sizeRelH relativeFrom="margin">
                    <wp14:pctWidth>0</wp14:pctWidth>
                  </wp14:sizeRelH>
                  <wp14:sizeRelV relativeFrom="margin">
                    <wp14:pctHeight>0</wp14:pctHeight>
                  </wp14:sizeRelV>
                </wp:anchor>
              </w:drawing>
            </w:r>
          </w:p>
        </w:tc>
      </w:tr>
      <w:tr w:rsidR="001F419B" w14:paraId="62ADF5FD" w14:textId="77777777" w:rsidTr="667A5E21">
        <w:trPr>
          <w:trHeight w:val="533"/>
          <w:jc w:val="center"/>
        </w:trPr>
        <w:tc>
          <w:tcPr>
            <w:tcW w:w="9246" w:type="dxa"/>
            <w:gridSpan w:val="2"/>
            <w:tcBorders>
              <w:top w:val="single" w:sz="18" w:space="0" w:color="0070C0"/>
              <w:left w:val="single" w:sz="18" w:space="0" w:color="0070C0"/>
              <w:bottom w:val="single" w:sz="18" w:space="0" w:color="0070C0"/>
              <w:right w:val="single" w:sz="18" w:space="0" w:color="0070C0"/>
            </w:tcBorders>
            <w:shd w:val="clear" w:color="auto" w:fill="21B5A7"/>
          </w:tcPr>
          <w:p w14:paraId="313F077E" w14:textId="24BCB810" w:rsidR="001F419B" w:rsidRPr="002F29F6" w:rsidRDefault="071381EB" w:rsidP="004E5300">
            <w:pPr>
              <w:jc w:val="center"/>
              <w:rPr>
                <w:rFonts w:ascii="Doctor Soos Bold" w:hAnsi="Doctor Soos Bold"/>
                <w:sz w:val="40"/>
                <w:szCs w:val="40"/>
              </w:rPr>
            </w:pPr>
            <w:r w:rsidRPr="005D2E2C">
              <w:rPr>
                <w:rFonts w:ascii="Doctor Soos Bold" w:hAnsi="Doctor Soos Bold"/>
                <w:sz w:val="34"/>
                <w:szCs w:val="40"/>
              </w:rPr>
              <w:t>Owl’s</w:t>
            </w:r>
            <w:r w:rsidR="3DEE13D1" w:rsidRPr="005D2E2C">
              <w:rPr>
                <w:rFonts w:ascii="Doctor Soos Bold" w:hAnsi="Doctor Soos Bold"/>
                <w:sz w:val="34"/>
                <w:szCs w:val="40"/>
              </w:rPr>
              <w:t xml:space="preserve"> </w:t>
            </w:r>
            <w:r w:rsidR="4E1052C0" w:rsidRPr="005D2E2C">
              <w:rPr>
                <w:rFonts w:ascii="Doctor Soos Bold" w:hAnsi="Doctor Soos Bold"/>
                <w:sz w:val="34"/>
                <w:szCs w:val="40"/>
              </w:rPr>
              <w:t>C</w:t>
            </w:r>
            <w:r w:rsidR="3C6CDCBD" w:rsidRPr="005D2E2C">
              <w:rPr>
                <w:rFonts w:ascii="Doctor Soos Bold" w:hAnsi="Doctor Soos Bold"/>
                <w:sz w:val="34"/>
                <w:szCs w:val="40"/>
              </w:rPr>
              <w:t>lass</w:t>
            </w:r>
            <w:r w:rsidR="4E1052C0" w:rsidRPr="005D2E2C">
              <w:rPr>
                <w:rFonts w:ascii="Doctor Soos Bold" w:hAnsi="Doctor Soos Bold"/>
                <w:sz w:val="34"/>
                <w:szCs w:val="40"/>
              </w:rPr>
              <w:t xml:space="preserve"> </w:t>
            </w:r>
            <w:r w:rsidR="3DEE13D1" w:rsidRPr="005D2E2C">
              <w:rPr>
                <w:rFonts w:ascii="Doctor Soos Bold" w:hAnsi="Doctor Soos Bold"/>
                <w:sz w:val="34"/>
                <w:szCs w:val="40"/>
              </w:rPr>
              <w:t xml:space="preserve">Newsletter          </w:t>
            </w:r>
            <w:r w:rsidR="0091530B">
              <w:rPr>
                <w:rFonts w:ascii="Doctor Soos Bold" w:hAnsi="Doctor Soos Bold"/>
                <w:sz w:val="34"/>
                <w:szCs w:val="40"/>
              </w:rPr>
              <w:t>September 15</w:t>
            </w:r>
            <w:r w:rsidR="3C6CDCBD" w:rsidRPr="005D2E2C">
              <w:rPr>
                <w:rFonts w:ascii="Doctor Soos Bold" w:hAnsi="Doctor Soos Bold"/>
                <w:sz w:val="34"/>
                <w:szCs w:val="40"/>
                <w:vertAlign w:val="superscript"/>
              </w:rPr>
              <w:t>th</w:t>
            </w:r>
            <w:r w:rsidR="7F89EF0B" w:rsidRPr="005D2E2C">
              <w:rPr>
                <w:rFonts w:ascii="Doctor Soos Bold" w:hAnsi="Doctor Soos Bold"/>
                <w:sz w:val="34"/>
                <w:szCs w:val="40"/>
                <w:vertAlign w:val="superscript"/>
              </w:rPr>
              <w:t xml:space="preserve"> </w:t>
            </w:r>
            <w:r w:rsidR="00EE7210">
              <w:rPr>
                <w:rFonts w:ascii="Doctor Soos Bold" w:hAnsi="Doctor Soos Bold"/>
                <w:sz w:val="34"/>
                <w:szCs w:val="40"/>
              </w:rPr>
              <w:t>2023</w:t>
            </w:r>
          </w:p>
        </w:tc>
      </w:tr>
      <w:tr w:rsidR="006F240D" w14:paraId="6CE67504" w14:textId="77777777" w:rsidTr="667A5E21">
        <w:trPr>
          <w:trHeight w:val="1010"/>
          <w:jc w:val="center"/>
        </w:trPr>
        <w:tc>
          <w:tcPr>
            <w:tcW w:w="9246" w:type="dxa"/>
            <w:gridSpan w:val="2"/>
            <w:tcBorders>
              <w:top w:val="single" w:sz="18" w:space="0" w:color="0070C0"/>
              <w:left w:val="single" w:sz="18" w:space="0" w:color="0070C0"/>
              <w:bottom w:val="single" w:sz="18" w:space="0" w:color="0070C0"/>
              <w:right w:val="single" w:sz="18" w:space="0" w:color="0070C0"/>
            </w:tcBorders>
          </w:tcPr>
          <w:p w14:paraId="05997B3E" w14:textId="77777777" w:rsidR="00EE7210" w:rsidRDefault="7F5D237B" w:rsidP="00EE7210">
            <w:r>
              <w:t xml:space="preserve">    </w:t>
            </w:r>
            <w:r w:rsidR="722B552C">
              <w:t xml:space="preserve">                                                          </w:t>
            </w:r>
            <w:r>
              <w:t xml:space="preserve">   </w:t>
            </w:r>
            <w:r w:rsidR="4027B0BC">
              <w:t xml:space="preserve">         </w:t>
            </w:r>
            <w:r w:rsidR="00C11EB3">
              <w:rPr>
                <w:noProof/>
                <w:sz w:val="24"/>
                <w:szCs w:val="24"/>
                <w:lang w:eastAsia="en-GB"/>
              </w:rPr>
              <w:drawing>
                <wp:anchor distT="0" distB="0" distL="114300" distR="114300" simplePos="0" relativeHeight="252027904" behindDoc="1" locked="0" layoutInCell="1" allowOverlap="1" wp14:anchorId="46376415" wp14:editId="1A18A8C5">
                  <wp:simplePos x="0" y="0"/>
                  <wp:positionH relativeFrom="column">
                    <wp:posOffset>3168015</wp:posOffset>
                  </wp:positionH>
                  <wp:positionV relativeFrom="paragraph">
                    <wp:posOffset>8655050</wp:posOffset>
                  </wp:positionV>
                  <wp:extent cx="1278890" cy="114427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8890" cy="1144270"/>
                          </a:xfrm>
                          <a:prstGeom prst="rect">
                            <a:avLst/>
                          </a:prstGeom>
                          <a:noFill/>
                        </pic:spPr>
                      </pic:pic>
                    </a:graphicData>
                  </a:graphic>
                  <wp14:sizeRelH relativeFrom="page">
                    <wp14:pctWidth>0</wp14:pctWidth>
                  </wp14:sizeRelH>
                  <wp14:sizeRelV relativeFrom="page">
                    <wp14:pctHeight>0</wp14:pctHeight>
                  </wp14:sizeRelV>
                </wp:anchor>
              </w:drawing>
            </w:r>
            <w:r w:rsidR="00C11EB3">
              <w:rPr>
                <w:noProof/>
                <w:sz w:val="24"/>
                <w:szCs w:val="24"/>
                <w:lang w:eastAsia="en-GB"/>
              </w:rPr>
              <w:drawing>
                <wp:anchor distT="0" distB="0" distL="114300" distR="114300" simplePos="0" relativeHeight="252025856" behindDoc="1" locked="0" layoutInCell="1" allowOverlap="1" wp14:anchorId="70C250A2" wp14:editId="483FE498">
                  <wp:simplePos x="0" y="0"/>
                  <wp:positionH relativeFrom="column">
                    <wp:posOffset>3168015</wp:posOffset>
                  </wp:positionH>
                  <wp:positionV relativeFrom="paragraph">
                    <wp:posOffset>8655050</wp:posOffset>
                  </wp:positionV>
                  <wp:extent cx="1278890" cy="11442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8890" cy="1144270"/>
                          </a:xfrm>
                          <a:prstGeom prst="rect">
                            <a:avLst/>
                          </a:prstGeom>
                          <a:noFill/>
                        </pic:spPr>
                      </pic:pic>
                    </a:graphicData>
                  </a:graphic>
                  <wp14:sizeRelH relativeFrom="page">
                    <wp14:pctWidth>0</wp14:pctWidth>
                  </wp14:sizeRelH>
                  <wp14:sizeRelV relativeFrom="page">
                    <wp14:pctHeight>0</wp14:pctHeight>
                  </wp14:sizeRelV>
                </wp:anchor>
              </w:drawing>
            </w:r>
            <w:r w:rsidR="00C11EB3">
              <w:rPr>
                <w:noProof/>
                <w:sz w:val="24"/>
                <w:szCs w:val="24"/>
                <w:lang w:eastAsia="en-GB"/>
              </w:rPr>
              <w:drawing>
                <wp:anchor distT="0" distB="0" distL="114300" distR="114300" simplePos="0" relativeHeight="252023808" behindDoc="1" locked="0" layoutInCell="1" allowOverlap="1" wp14:anchorId="69CD4F7D" wp14:editId="37434883">
                  <wp:simplePos x="0" y="0"/>
                  <wp:positionH relativeFrom="column">
                    <wp:posOffset>3168015</wp:posOffset>
                  </wp:positionH>
                  <wp:positionV relativeFrom="paragraph">
                    <wp:posOffset>8655050</wp:posOffset>
                  </wp:positionV>
                  <wp:extent cx="1278890" cy="11442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8890" cy="1144270"/>
                          </a:xfrm>
                          <a:prstGeom prst="rect">
                            <a:avLst/>
                          </a:prstGeom>
                          <a:noFill/>
                        </pic:spPr>
                      </pic:pic>
                    </a:graphicData>
                  </a:graphic>
                  <wp14:sizeRelH relativeFrom="page">
                    <wp14:pctWidth>0</wp14:pctWidth>
                  </wp14:sizeRelH>
                  <wp14:sizeRelV relativeFrom="page">
                    <wp14:pctHeight>0</wp14:pctHeight>
                  </wp14:sizeRelV>
                </wp:anchor>
              </w:drawing>
            </w:r>
          </w:p>
          <w:p w14:paraId="16CD65F7" w14:textId="3F8C54AE" w:rsidR="00C303CB" w:rsidRPr="00EE7210" w:rsidRDefault="00EE7210" w:rsidP="00EE7210">
            <w:r>
              <w:rPr>
                <w:rFonts w:ascii="Doctor Soos Light" w:hAnsi="Doctor Soos Light"/>
                <w:b/>
                <w:bCs/>
                <w:sz w:val="24"/>
                <w:szCs w:val="24"/>
              </w:rPr>
              <w:t>D</w:t>
            </w:r>
            <w:r w:rsidR="614AFB41" w:rsidRPr="667A5E21">
              <w:rPr>
                <w:rFonts w:ascii="Doctor Soos Light" w:hAnsi="Doctor Soos Light"/>
                <w:b/>
                <w:bCs/>
                <w:sz w:val="24"/>
                <w:szCs w:val="24"/>
              </w:rPr>
              <w:t>ear families,</w:t>
            </w:r>
          </w:p>
          <w:p w14:paraId="5A39BBE3" w14:textId="44076251" w:rsidR="00C235E3" w:rsidRDefault="005D2E2C" w:rsidP="00F644FF">
            <w:pPr>
              <w:jc w:val="both"/>
              <w:rPr>
                <w:rFonts w:ascii="Doctor Soos Bold" w:hAnsi="Doctor Soos Bold"/>
                <w:sz w:val="24"/>
                <w:szCs w:val="24"/>
              </w:rPr>
            </w:pPr>
            <w:r>
              <w:rPr>
                <w:rFonts w:ascii="Doctor Soos Bold" w:hAnsi="Doctor Soos Bold"/>
                <w:sz w:val="24"/>
                <w:szCs w:val="24"/>
              </w:rPr>
              <w:t>The children have had a wonderful first week in school.</w:t>
            </w:r>
            <w:r w:rsidR="6AB27B9A" w:rsidRPr="667A5E21">
              <w:rPr>
                <w:rFonts w:ascii="Doctor Soos Bold" w:hAnsi="Doctor Soos Bold"/>
                <w:sz w:val="24"/>
                <w:szCs w:val="24"/>
              </w:rPr>
              <w:t xml:space="preserve"> </w:t>
            </w:r>
            <w:r w:rsidR="00C11EB3">
              <w:rPr>
                <w:rFonts w:ascii="Doctor Soos Bold" w:hAnsi="Doctor Soos Bold"/>
                <w:sz w:val="24"/>
                <w:szCs w:val="24"/>
              </w:rPr>
              <w:t>We would like to t</w:t>
            </w:r>
            <w:r w:rsidR="6AB27B9A" w:rsidRPr="667A5E21">
              <w:rPr>
                <w:rFonts w:ascii="Doctor Soos Bold" w:hAnsi="Doctor Soos Bold"/>
                <w:sz w:val="24"/>
                <w:szCs w:val="24"/>
              </w:rPr>
              <w:t>hank you for helping your child prepare for this school year. We are so impressed by how they have started</w:t>
            </w:r>
            <w:r w:rsidR="4E3EA03C" w:rsidRPr="667A5E21">
              <w:rPr>
                <w:rFonts w:ascii="Doctor Soos Bold" w:hAnsi="Doctor Soos Bold"/>
                <w:sz w:val="24"/>
                <w:szCs w:val="24"/>
              </w:rPr>
              <w:t xml:space="preserve"> at big school</w:t>
            </w:r>
            <w:r w:rsidR="6AB27B9A" w:rsidRPr="667A5E21">
              <w:rPr>
                <w:rFonts w:ascii="Doctor Soos Bold" w:hAnsi="Doctor Soos Bold"/>
                <w:sz w:val="24"/>
                <w:szCs w:val="24"/>
              </w:rPr>
              <w:t>.</w:t>
            </w:r>
            <w:r w:rsidR="130F4F28" w:rsidRPr="667A5E21">
              <w:rPr>
                <w:rFonts w:ascii="Doctor Soos Bold" w:hAnsi="Doctor Soos Bold"/>
                <w:sz w:val="24"/>
                <w:szCs w:val="24"/>
              </w:rPr>
              <w:t xml:space="preserve"> </w:t>
            </w:r>
            <w:r w:rsidR="19A98DE1" w:rsidRPr="667A5E21">
              <w:rPr>
                <w:rFonts w:ascii="Doctor Soos Bold" w:hAnsi="Doctor Soos Bold"/>
                <w:sz w:val="24"/>
                <w:szCs w:val="24"/>
              </w:rPr>
              <w:t>They have spent the first few days exploring both our indoor and outdoor classrooms and getting to know each other. We can tell already that we are going to have a great year with them all</w:t>
            </w:r>
            <w:r w:rsidR="1D7684E2" w:rsidRPr="667A5E21">
              <w:rPr>
                <w:rFonts w:ascii="Doctor Soos Bold" w:hAnsi="Doctor Soos Bold"/>
                <w:sz w:val="24"/>
                <w:szCs w:val="24"/>
              </w:rPr>
              <w:t>!</w:t>
            </w:r>
          </w:p>
          <w:p w14:paraId="29D6B04F" w14:textId="77777777" w:rsidR="00B03244" w:rsidRPr="00B03244" w:rsidRDefault="003E2071" w:rsidP="00097464">
            <w:pPr>
              <w:rPr>
                <w:rFonts w:ascii="Doctor Soos Light" w:hAnsi="Doctor Soos Light"/>
                <w:sz w:val="24"/>
                <w:szCs w:val="24"/>
              </w:rPr>
            </w:pPr>
            <w:r w:rsidRPr="00C235E3">
              <w:rPr>
                <w:rFonts w:ascii="Doctor Soos Light" w:hAnsi="Doctor Soos Light"/>
                <w:color w:val="21B5A7"/>
                <w:sz w:val="24"/>
                <w:szCs w:val="24"/>
              </w:rPr>
              <w:t xml:space="preserve"> </w:t>
            </w:r>
          </w:p>
        </w:tc>
      </w:tr>
      <w:tr w:rsidR="009212C5" w14:paraId="216AEAE5" w14:textId="77777777" w:rsidTr="667A5E21">
        <w:trPr>
          <w:trHeight w:val="2385"/>
          <w:jc w:val="center"/>
        </w:trPr>
        <w:tc>
          <w:tcPr>
            <w:tcW w:w="9246" w:type="dxa"/>
            <w:gridSpan w:val="2"/>
            <w:tcBorders>
              <w:top w:val="single" w:sz="18" w:space="0" w:color="0070C0"/>
              <w:left w:val="single" w:sz="18" w:space="0" w:color="0070C0"/>
              <w:right w:val="single" w:sz="18" w:space="0" w:color="0070C0"/>
            </w:tcBorders>
          </w:tcPr>
          <w:p w14:paraId="211A8D1D" w14:textId="77777777" w:rsidR="00E96F20" w:rsidRPr="00920BBD" w:rsidRDefault="00641C04" w:rsidP="00920BBD">
            <w:pPr>
              <w:rPr>
                <w:rFonts w:ascii="Doctor Soos Bold" w:hAnsi="Doctor Soos Bold"/>
                <w:b/>
                <w:color w:val="0F6FC6" w:themeColor="accent1"/>
                <w:sz w:val="26"/>
                <w:szCs w:val="28"/>
                <w:u w:val="single"/>
              </w:rPr>
            </w:pPr>
            <w:r w:rsidRPr="00920BBD">
              <w:rPr>
                <w:rFonts w:ascii="Doctor Soos Bold" w:hAnsi="Doctor Soos Bold"/>
                <w:b/>
                <w:color w:val="0F6FC6" w:themeColor="accent1"/>
                <w:sz w:val="26"/>
                <w:szCs w:val="28"/>
                <w:u w:val="single"/>
              </w:rPr>
              <w:t>Learning in School</w:t>
            </w:r>
          </w:p>
          <w:p w14:paraId="41C8F396" w14:textId="77777777" w:rsidR="00AF740A" w:rsidRDefault="00AF740A" w:rsidP="000B7C6C">
            <w:pPr>
              <w:rPr>
                <w:noProof/>
                <w:lang w:eastAsia="en-GB"/>
              </w:rPr>
            </w:pPr>
          </w:p>
          <w:p w14:paraId="6F275C06" w14:textId="25A11564" w:rsidR="00920BBD" w:rsidRDefault="677373D8" w:rsidP="667A5E21">
            <w:pPr>
              <w:tabs>
                <w:tab w:val="center" w:pos="4515"/>
                <w:tab w:val="left" w:pos="6530"/>
              </w:tabs>
              <w:jc w:val="both"/>
              <w:rPr>
                <w:rFonts w:ascii="Doctor Soos Bold" w:eastAsia="Doctor Soos Bold" w:hAnsi="Doctor Soos Bold" w:cs="Doctor Soos Bold"/>
                <w:color w:val="000000" w:themeColor="text1"/>
                <w:sz w:val="24"/>
                <w:szCs w:val="24"/>
              </w:rPr>
            </w:pPr>
            <w:r w:rsidRPr="667A5E21">
              <w:rPr>
                <w:rFonts w:ascii="Doctor Soos Bold" w:eastAsia="Doctor Soos Bold" w:hAnsi="Doctor Soos Bold" w:cs="Doctor Soos Bold"/>
                <w:color w:val="000000" w:themeColor="text1"/>
                <w:sz w:val="24"/>
                <w:szCs w:val="24"/>
              </w:rPr>
              <w:t>This half term we will be learning all about ‘Marv</w:t>
            </w:r>
            <w:r w:rsidR="1695CF6A" w:rsidRPr="667A5E21">
              <w:rPr>
                <w:rFonts w:ascii="Doctor Soos Bold" w:eastAsia="Doctor Soos Bold" w:hAnsi="Doctor Soos Bold" w:cs="Doctor Soos Bold"/>
                <w:color w:val="000000" w:themeColor="text1"/>
                <w:sz w:val="24"/>
                <w:szCs w:val="24"/>
              </w:rPr>
              <w:t>e</w:t>
            </w:r>
            <w:r w:rsidR="00020028">
              <w:rPr>
                <w:rFonts w:ascii="Doctor Soos Bold" w:eastAsia="Doctor Soos Bold" w:hAnsi="Doctor Soos Bold" w:cs="Doctor Soos Bold"/>
                <w:color w:val="000000" w:themeColor="text1"/>
                <w:sz w:val="24"/>
                <w:szCs w:val="24"/>
              </w:rPr>
              <w:t>l</w:t>
            </w:r>
            <w:r w:rsidR="1695CF6A" w:rsidRPr="667A5E21">
              <w:rPr>
                <w:rFonts w:ascii="Doctor Soos Bold" w:eastAsia="Doctor Soos Bold" w:hAnsi="Doctor Soos Bold" w:cs="Doctor Soos Bold"/>
                <w:color w:val="000000" w:themeColor="text1"/>
                <w:sz w:val="24"/>
                <w:szCs w:val="24"/>
              </w:rPr>
              <w:t xml:space="preserve">lous me’. We will </w:t>
            </w:r>
            <w:r w:rsidRPr="667A5E21">
              <w:rPr>
                <w:rFonts w:ascii="Doctor Soos Bold" w:eastAsia="Doctor Soos Bold" w:hAnsi="Doctor Soos Bold" w:cs="Doctor Soos Bold"/>
                <w:color w:val="000000" w:themeColor="text1"/>
                <w:sz w:val="24"/>
                <w:szCs w:val="24"/>
              </w:rPr>
              <w:t>work hard at becoming kind, confident and independent members of our class. We will make new friends</w:t>
            </w:r>
            <w:r w:rsidR="47A3F658" w:rsidRPr="667A5E21">
              <w:rPr>
                <w:rFonts w:ascii="Doctor Soos Bold" w:eastAsia="Doctor Soos Bold" w:hAnsi="Doctor Soos Bold" w:cs="Doctor Soos Bold"/>
                <w:color w:val="000000" w:themeColor="text1"/>
                <w:sz w:val="24"/>
                <w:szCs w:val="24"/>
              </w:rPr>
              <w:t>,</w:t>
            </w:r>
            <w:r w:rsidRPr="667A5E21">
              <w:rPr>
                <w:rFonts w:ascii="Doctor Soos Bold" w:eastAsia="Doctor Soos Bold" w:hAnsi="Doctor Soos Bold" w:cs="Doctor Soos Bold"/>
                <w:color w:val="000000" w:themeColor="text1"/>
                <w:sz w:val="24"/>
                <w:szCs w:val="24"/>
              </w:rPr>
              <w:t xml:space="preserve"> learn to </w:t>
            </w:r>
            <w:r w:rsidR="2EB67D2A" w:rsidRPr="667A5E21">
              <w:rPr>
                <w:rFonts w:ascii="Doctor Soos Bold" w:eastAsia="Doctor Soos Bold" w:hAnsi="Doctor Soos Bold" w:cs="Doctor Soos Bold"/>
                <w:color w:val="000000" w:themeColor="text1"/>
                <w:sz w:val="24"/>
                <w:szCs w:val="24"/>
              </w:rPr>
              <w:t xml:space="preserve">take turns and </w:t>
            </w:r>
            <w:r w:rsidRPr="667A5E21">
              <w:rPr>
                <w:rFonts w:ascii="Doctor Soos Bold" w:eastAsia="Doctor Soos Bold" w:hAnsi="Doctor Soos Bold" w:cs="Doctor Soos Bold"/>
                <w:color w:val="000000" w:themeColor="text1"/>
                <w:sz w:val="24"/>
                <w:szCs w:val="24"/>
              </w:rPr>
              <w:t xml:space="preserve">work hard to follow the rules and routines of our classroom. Along with the whole school, we will cover specific themes </w:t>
            </w:r>
            <w:r w:rsidR="09AD8664" w:rsidRPr="667A5E21">
              <w:rPr>
                <w:rFonts w:ascii="Doctor Soos Bold" w:eastAsia="Doctor Soos Bold" w:hAnsi="Doctor Soos Bold" w:cs="Doctor Soos Bold"/>
                <w:color w:val="000000" w:themeColor="text1"/>
                <w:sz w:val="24"/>
                <w:szCs w:val="24"/>
              </w:rPr>
              <w:t>of</w:t>
            </w:r>
            <w:r w:rsidR="00020028">
              <w:rPr>
                <w:rFonts w:ascii="Doctor Soos Bold" w:eastAsia="Doctor Soos Bold" w:hAnsi="Doctor Soos Bold" w:cs="Doctor Soos Bold"/>
                <w:color w:val="000000" w:themeColor="text1"/>
                <w:sz w:val="24"/>
                <w:szCs w:val="24"/>
              </w:rPr>
              <w:t xml:space="preserve"> ‘Get </w:t>
            </w:r>
            <w:proofErr w:type="spellStart"/>
            <w:r w:rsidR="00020028">
              <w:rPr>
                <w:rFonts w:ascii="Doctor Soos Bold" w:eastAsia="Doctor Soos Bold" w:hAnsi="Doctor Soos Bold" w:cs="Doctor Soos Bold"/>
                <w:color w:val="000000" w:themeColor="text1"/>
                <w:sz w:val="24"/>
                <w:szCs w:val="24"/>
              </w:rPr>
              <w:t>HeartS</w:t>
            </w:r>
            <w:r w:rsidRPr="667A5E21">
              <w:rPr>
                <w:rFonts w:ascii="Doctor Soos Bold" w:eastAsia="Doctor Soos Bold" w:hAnsi="Doctor Soos Bold" w:cs="Doctor Soos Bold"/>
                <w:color w:val="000000" w:themeColor="text1"/>
                <w:sz w:val="24"/>
                <w:szCs w:val="24"/>
              </w:rPr>
              <w:t>mart</w:t>
            </w:r>
            <w:proofErr w:type="spellEnd"/>
            <w:r w:rsidRPr="667A5E21">
              <w:rPr>
                <w:rFonts w:ascii="Doctor Soos Bold" w:eastAsia="Doctor Soos Bold" w:hAnsi="Doctor Soos Bold" w:cs="Doctor Soos Bold"/>
                <w:color w:val="000000" w:themeColor="text1"/>
                <w:sz w:val="24"/>
                <w:szCs w:val="24"/>
              </w:rPr>
              <w:t xml:space="preserve">’ and exploring one of our Christian Values ‘Kindness’. </w:t>
            </w:r>
          </w:p>
          <w:p w14:paraId="74BDA6FB" w14:textId="1B4995E2" w:rsidR="00920BBD" w:rsidRDefault="00920BBD" w:rsidP="667A5E21">
            <w:pPr>
              <w:tabs>
                <w:tab w:val="center" w:pos="4515"/>
                <w:tab w:val="left" w:pos="6530"/>
              </w:tabs>
              <w:jc w:val="both"/>
              <w:rPr>
                <w:rFonts w:ascii="Doctor Soos Bold" w:eastAsia="Doctor Soos Bold" w:hAnsi="Doctor Soos Bold" w:cs="Doctor Soos Bold"/>
                <w:color w:val="000000" w:themeColor="text1"/>
                <w:sz w:val="24"/>
                <w:szCs w:val="24"/>
              </w:rPr>
            </w:pPr>
          </w:p>
          <w:p w14:paraId="586D3543" w14:textId="4DEF836F" w:rsidR="00920BBD" w:rsidRDefault="2B11A3EA" w:rsidP="667A5E21">
            <w:pPr>
              <w:tabs>
                <w:tab w:val="center" w:pos="4515"/>
                <w:tab w:val="left" w:pos="6530"/>
              </w:tabs>
              <w:jc w:val="both"/>
              <w:rPr>
                <w:rFonts w:ascii="Doctor Soos Bold" w:eastAsia="Doctor Soos Bold" w:hAnsi="Doctor Soos Bold" w:cs="Doctor Soos Bold"/>
                <w:color w:val="000000" w:themeColor="text1"/>
                <w:sz w:val="24"/>
                <w:szCs w:val="24"/>
              </w:rPr>
            </w:pPr>
            <w:r w:rsidRPr="667A5E21">
              <w:rPr>
                <w:rFonts w:ascii="Doctor Soos Bold" w:eastAsia="Doctor Soos Bold" w:hAnsi="Doctor Soos Bold" w:cs="Doctor Soos Bold"/>
                <w:color w:val="000000" w:themeColor="text1"/>
                <w:sz w:val="24"/>
                <w:szCs w:val="24"/>
              </w:rPr>
              <w:t>As part of becoming more independent</w:t>
            </w:r>
            <w:r w:rsidR="00020028">
              <w:rPr>
                <w:rFonts w:ascii="Doctor Soos Bold" w:eastAsia="Doctor Soos Bold" w:hAnsi="Doctor Soos Bold" w:cs="Doctor Soos Bold"/>
                <w:color w:val="000000" w:themeColor="text1"/>
                <w:sz w:val="24"/>
                <w:szCs w:val="24"/>
              </w:rPr>
              <w:t>,</w:t>
            </w:r>
            <w:r w:rsidRPr="667A5E21">
              <w:rPr>
                <w:rFonts w:ascii="Doctor Soos Bold" w:eastAsia="Doctor Soos Bold" w:hAnsi="Doctor Soos Bold" w:cs="Doctor Soos Bold"/>
                <w:color w:val="000000" w:themeColor="text1"/>
                <w:sz w:val="24"/>
                <w:szCs w:val="24"/>
              </w:rPr>
              <w:t xml:space="preserve"> we will be learning how to take off our own jumper/cardigan and how to do our zips. Please ensure all belongings, including lunch boxe</w:t>
            </w:r>
            <w:r w:rsidR="7F5CA293" w:rsidRPr="667A5E21">
              <w:rPr>
                <w:rFonts w:ascii="Doctor Soos Bold" w:eastAsia="Doctor Soos Bold" w:hAnsi="Doctor Soos Bold" w:cs="Doctor Soos Bold"/>
                <w:color w:val="000000" w:themeColor="text1"/>
                <w:sz w:val="24"/>
                <w:szCs w:val="24"/>
              </w:rPr>
              <w:t>s</w:t>
            </w:r>
            <w:r w:rsidR="00B60D90">
              <w:rPr>
                <w:rFonts w:ascii="Doctor Soos Bold" w:eastAsia="Doctor Soos Bold" w:hAnsi="Doctor Soos Bold" w:cs="Doctor Soos Bold"/>
                <w:color w:val="000000" w:themeColor="text1"/>
                <w:sz w:val="24"/>
                <w:szCs w:val="24"/>
              </w:rPr>
              <w:t xml:space="preserve"> and water bottles</w:t>
            </w:r>
            <w:r w:rsidR="7F5CA293" w:rsidRPr="667A5E21">
              <w:rPr>
                <w:rFonts w:ascii="Doctor Soos Bold" w:eastAsia="Doctor Soos Bold" w:hAnsi="Doctor Soos Bold" w:cs="Doctor Soos Bold"/>
                <w:color w:val="000000" w:themeColor="text1"/>
                <w:sz w:val="24"/>
                <w:szCs w:val="24"/>
              </w:rPr>
              <w:t>, are clearly labelled with your child’s</w:t>
            </w:r>
            <w:r w:rsidR="00020028">
              <w:rPr>
                <w:rFonts w:ascii="Doctor Soos Bold" w:eastAsia="Doctor Soos Bold" w:hAnsi="Doctor Soos Bold" w:cs="Doctor Soos Bold"/>
                <w:color w:val="000000" w:themeColor="text1"/>
                <w:sz w:val="24"/>
                <w:szCs w:val="24"/>
              </w:rPr>
              <w:t xml:space="preserve"> name. We will be developing our</w:t>
            </w:r>
            <w:r w:rsidR="7F5CA293" w:rsidRPr="667A5E21">
              <w:rPr>
                <w:rFonts w:ascii="Doctor Soos Bold" w:eastAsia="Doctor Soos Bold" w:hAnsi="Doctor Soos Bold" w:cs="Doctor Soos Bold"/>
                <w:color w:val="000000" w:themeColor="text1"/>
                <w:sz w:val="24"/>
                <w:szCs w:val="24"/>
              </w:rPr>
              <w:t xml:space="preserve"> fine motor skills ready for writing by taking part in daily dough disco</w:t>
            </w:r>
            <w:r w:rsidR="4A9557DE" w:rsidRPr="667A5E21">
              <w:rPr>
                <w:rFonts w:ascii="Doctor Soos Bold" w:eastAsia="Doctor Soos Bold" w:hAnsi="Doctor Soos Bold" w:cs="Doctor Soos Bold"/>
                <w:color w:val="000000" w:themeColor="text1"/>
                <w:sz w:val="24"/>
                <w:szCs w:val="24"/>
              </w:rPr>
              <w:t xml:space="preserve">’s and funky finger activities. </w:t>
            </w:r>
            <w:r w:rsidR="6ADF89A2" w:rsidRPr="667A5E21">
              <w:rPr>
                <w:rFonts w:ascii="Doctor Soos Bold" w:eastAsia="Doctor Soos Bold" w:hAnsi="Doctor Soos Bold" w:cs="Doctor Soos Bold"/>
                <w:color w:val="000000" w:themeColor="text1"/>
                <w:sz w:val="24"/>
                <w:szCs w:val="24"/>
              </w:rPr>
              <w:t xml:space="preserve">Once the children are </w:t>
            </w:r>
            <w:r w:rsidR="3F4D49A0" w:rsidRPr="667A5E21">
              <w:rPr>
                <w:rFonts w:ascii="Doctor Soos Bold" w:eastAsia="Doctor Soos Bold" w:hAnsi="Doctor Soos Bold" w:cs="Doctor Soos Bold"/>
                <w:color w:val="000000" w:themeColor="text1"/>
                <w:sz w:val="24"/>
                <w:szCs w:val="24"/>
              </w:rPr>
              <w:t>settled,</w:t>
            </w:r>
            <w:r w:rsidR="6ADF89A2" w:rsidRPr="667A5E21">
              <w:rPr>
                <w:rFonts w:ascii="Doctor Soos Bold" w:eastAsia="Doctor Soos Bold" w:hAnsi="Doctor Soos Bold" w:cs="Doctor Soos Bold"/>
                <w:color w:val="000000" w:themeColor="text1"/>
                <w:sz w:val="24"/>
                <w:szCs w:val="24"/>
              </w:rPr>
              <w:t xml:space="preserve"> we will begin our daily Read, Write, Inc lessons and group </w:t>
            </w:r>
            <w:r w:rsidR="00F644FF">
              <w:rPr>
                <w:noProof/>
                <w:lang w:eastAsia="en-GB"/>
              </w:rPr>
              <w:drawing>
                <wp:anchor distT="0" distB="0" distL="114300" distR="114300" simplePos="0" relativeHeight="252020736" behindDoc="0" locked="0" layoutInCell="1" allowOverlap="1" wp14:anchorId="1C11C19D" wp14:editId="71D4F251">
                  <wp:simplePos x="0" y="0"/>
                  <wp:positionH relativeFrom="column">
                    <wp:posOffset>4793615</wp:posOffset>
                  </wp:positionH>
                  <wp:positionV relativeFrom="paragraph">
                    <wp:posOffset>238125</wp:posOffset>
                  </wp:positionV>
                  <wp:extent cx="939800" cy="365125"/>
                  <wp:effectExtent l="0" t="0" r="0" b="0"/>
                  <wp:wrapThrough wrapText="bothSides">
                    <wp:wrapPolygon edited="0">
                      <wp:start x="0" y="0"/>
                      <wp:lineTo x="0" y="20285"/>
                      <wp:lineTo x="21016" y="20285"/>
                      <wp:lineTo x="21016" y="0"/>
                      <wp:lineTo x="0" y="0"/>
                    </wp:wrapPolygon>
                  </wp:wrapThrough>
                  <wp:docPr id="331203427" name="Picture 33120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9800" cy="365125"/>
                          </a:xfrm>
                          <a:prstGeom prst="rect">
                            <a:avLst/>
                          </a:prstGeom>
                        </pic:spPr>
                      </pic:pic>
                    </a:graphicData>
                  </a:graphic>
                  <wp14:sizeRelH relativeFrom="page">
                    <wp14:pctWidth>0</wp14:pctWidth>
                  </wp14:sizeRelH>
                  <wp14:sizeRelV relativeFrom="page">
                    <wp14:pctHeight>0</wp14:pctHeight>
                  </wp14:sizeRelV>
                </wp:anchor>
              </w:drawing>
            </w:r>
            <w:r w:rsidR="246EEBB0" w:rsidRPr="667A5E21">
              <w:rPr>
                <w:rFonts w:ascii="Doctor Soos Bold" w:eastAsia="Doctor Soos Bold" w:hAnsi="Doctor Soos Bold" w:cs="Doctor Soos Bold"/>
                <w:color w:val="000000" w:themeColor="text1"/>
                <w:sz w:val="24"/>
                <w:szCs w:val="24"/>
              </w:rPr>
              <w:t>M</w:t>
            </w:r>
            <w:r w:rsidR="6ADF89A2" w:rsidRPr="667A5E21">
              <w:rPr>
                <w:rFonts w:ascii="Doctor Soos Bold" w:eastAsia="Doctor Soos Bold" w:hAnsi="Doctor Soos Bold" w:cs="Doctor Soos Bold"/>
                <w:color w:val="000000" w:themeColor="text1"/>
                <w:sz w:val="24"/>
                <w:szCs w:val="24"/>
              </w:rPr>
              <w:t>aths activities.</w:t>
            </w:r>
            <w:r w:rsidR="7B1B321E" w:rsidRPr="667A5E21">
              <w:rPr>
                <w:rFonts w:ascii="Doctor Soos Bold" w:eastAsia="Doctor Soos Bold" w:hAnsi="Doctor Soos Bold" w:cs="Doctor Soos Bold"/>
                <w:color w:val="000000" w:themeColor="text1"/>
                <w:sz w:val="24"/>
                <w:szCs w:val="24"/>
              </w:rPr>
              <w:t xml:space="preserve">                                    </w:t>
            </w:r>
            <w:r w:rsidR="1520A7E3" w:rsidRPr="667A5E21">
              <w:rPr>
                <w:rFonts w:ascii="Doctor Soos Bold" w:eastAsia="Doctor Soos Bold" w:hAnsi="Doctor Soos Bold" w:cs="Doctor Soos Bold"/>
                <w:color w:val="000000" w:themeColor="text1"/>
                <w:sz w:val="24"/>
                <w:szCs w:val="24"/>
              </w:rPr>
              <w:t xml:space="preserve">           </w:t>
            </w:r>
            <w:r w:rsidR="7B1B321E" w:rsidRPr="667A5E21">
              <w:rPr>
                <w:rFonts w:ascii="Doctor Soos Bold" w:eastAsia="Doctor Soos Bold" w:hAnsi="Doctor Soos Bold" w:cs="Doctor Soos Bold"/>
                <w:color w:val="000000" w:themeColor="text1"/>
                <w:sz w:val="24"/>
                <w:szCs w:val="24"/>
              </w:rPr>
              <w:t xml:space="preserve">  </w:t>
            </w:r>
            <w:r w:rsidR="1782CFEF" w:rsidRPr="667A5E21">
              <w:rPr>
                <w:rFonts w:ascii="Doctor Soos Bold" w:eastAsia="Doctor Soos Bold" w:hAnsi="Doctor Soos Bold" w:cs="Doctor Soos Bold"/>
                <w:color w:val="000000" w:themeColor="text1"/>
                <w:sz w:val="24"/>
                <w:szCs w:val="24"/>
              </w:rPr>
              <w:t xml:space="preserve">                      </w:t>
            </w:r>
            <w:r w:rsidR="6ADF89A2" w:rsidRPr="667A5E21">
              <w:rPr>
                <w:rFonts w:ascii="Doctor Soos Bold" w:eastAsia="Doctor Soos Bold" w:hAnsi="Doctor Soos Bold" w:cs="Doctor Soos Bold"/>
                <w:color w:val="000000" w:themeColor="text1"/>
                <w:sz w:val="24"/>
                <w:szCs w:val="24"/>
              </w:rPr>
              <w:t xml:space="preserve"> </w:t>
            </w:r>
            <w:r w:rsidR="6A3F83EF" w:rsidRPr="667A5E21">
              <w:rPr>
                <w:rFonts w:ascii="Doctor Soos Bold" w:eastAsia="Doctor Soos Bold" w:hAnsi="Doctor Soos Bold" w:cs="Doctor Soos Bold"/>
                <w:color w:val="000000" w:themeColor="text1"/>
                <w:sz w:val="24"/>
                <w:szCs w:val="24"/>
              </w:rPr>
              <w:t xml:space="preserve">                                                                                                             </w:t>
            </w:r>
          </w:p>
          <w:p w14:paraId="07E5C0C4" w14:textId="77777777" w:rsidR="00F644FF" w:rsidRDefault="00F644FF" w:rsidP="667A5E21">
            <w:pPr>
              <w:tabs>
                <w:tab w:val="center" w:pos="4515"/>
                <w:tab w:val="left" w:pos="6530"/>
              </w:tabs>
              <w:jc w:val="both"/>
              <w:rPr>
                <w:rFonts w:ascii="Doctor Soos Bold" w:eastAsia="Doctor Soos Bold" w:hAnsi="Doctor Soos Bold" w:cs="Doctor Soos Bold"/>
                <w:color w:val="000000" w:themeColor="text1"/>
                <w:sz w:val="24"/>
                <w:szCs w:val="24"/>
              </w:rPr>
            </w:pPr>
          </w:p>
          <w:p w14:paraId="788344FF" w14:textId="5537ECF5" w:rsidR="00F644FF" w:rsidRDefault="0A7603DA" w:rsidP="667A5E21">
            <w:pPr>
              <w:tabs>
                <w:tab w:val="center" w:pos="4515"/>
                <w:tab w:val="left" w:pos="6530"/>
              </w:tabs>
              <w:jc w:val="both"/>
              <w:rPr>
                <w:rFonts w:ascii="Doctor Soos Bold" w:eastAsia="Doctor Soos Bold" w:hAnsi="Doctor Soos Bold" w:cs="Doctor Soos Bold"/>
                <w:color w:val="000000" w:themeColor="text1"/>
                <w:sz w:val="24"/>
                <w:szCs w:val="24"/>
              </w:rPr>
            </w:pPr>
            <w:r w:rsidRPr="667A5E21">
              <w:rPr>
                <w:rFonts w:ascii="Doctor Soos Bold" w:eastAsia="Doctor Soos Bold" w:hAnsi="Doctor Soos Bold" w:cs="Doctor Soos Bold"/>
                <w:color w:val="000000" w:themeColor="text1"/>
                <w:sz w:val="24"/>
                <w:szCs w:val="24"/>
              </w:rPr>
              <w:t>As part of or ‘Marve</w:t>
            </w:r>
            <w:r w:rsidR="00020028">
              <w:rPr>
                <w:rFonts w:ascii="Doctor Soos Bold" w:eastAsia="Doctor Soos Bold" w:hAnsi="Doctor Soos Bold" w:cs="Doctor Soos Bold"/>
                <w:color w:val="000000" w:themeColor="text1"/>
                <w:sz w:val="24"/>
                <w:szCs w:val="24"/>
              </w:rPr>
              <w:t>l</w:t>
            </w:r>
            <w:r w:rsidRPr="667A5E21">
              <w:rPr>
                <w:rFonts w:ascii="Doctor Soos Bold" w:eastAsia="Doctor Soos Bold" w:hAnsi="Doctor Soos Bold" w:cs="Doctor Soos Bold"/>
                <w:color w:val="000000" w:themeColor="text1"/>
                <w:sz w:val="24"/>
                <w:szCs w:val="24"/>
              </w:rPr>
              <w:t xml:space="preserve">lous Me’ topic we will be discussing the things that make us unique, talking about similarities and differences and </w:t>
            </w:r>
            <w:r w:rsidR="61F67F74" w:rsidRPr="667A5E21">
              <w:rPr>
                <w:rFonts w:ascii="Doctor Soos Bold" w:eastAsia="Doctor Soos Bold" w:hAnsi="Doctor Soos Bold" w:cs="Doctor Soos Bold"/>
                <w:color w:val="000000" w:themeColor="text1"/>
                <w:sz w:val="24"/>
                <w:szCs w:val="24"/>
              </w:rPr>
              <w:t xml:space="preserve">learning about ways to keep us healthy. </w:t>
            </w:r>
            <w:r w:rsidR="00B60D90">
              <w:rPr>
                <w:rFonts w:ascii="Doctor Soos Bold" w:eastAsia="Doctor Soos Bold" w:hAnsi="Doctor Soos Bold" w:cs="Doctor Soos Bold"/>
                <w:color w:val="000000" w:themeColor="text1"/>
                <w:sz w:val="24"/>
                <w:szCs w:val="24"/>
              </w:rPr>
              <w:t xml:space="preserve">Our daily routine includes lots of physical activity outdoors, therefore we will not be doing weekly PE lessons until after Christmas. </w:t>
            </w:r>
          </w:p>
          <w:p w14:paraId="596C5EBC" w14:textId="77777777" w:rsidR="00F644FF" w:rsidRDefault="00F644FF" w:rsidP="667A5E21">
            <w:pPr>
              <w:tabs>
                <w:tab w:val="center" w:pos="4515"/>
                <w:tab w:val="left" w:pos="6530"/>
              </w:tabs>
              <w:jc w:val="both"/>
              <w:rPr>
                <w:rFonts w:ascii="Doctor Soos Bold" w:eastAsia="Doctor Soos Bold" w:hAnsi="Doctor Soos Bold" w:cs="Doctor Soos Bold"/>
                <w:color w:val="000000" w:themeColor="text1"/>
                <w:sz w:val="24"/>
                <w:szCs w:val="24"/>
              </w:rPr>
            </w:pPr>
          </w:p>
          <w:p w14:paraId="56B95541" w14:textId="61CE3073" w:rsidR="00920BBD" w:rsidRDefault="00F644FF" w:rsidP="667A5E21">
            <w:pPr>
              <w:tabs>
                <w:tab w:val="center" w:pos="4515"/>
                <w:tab w:val="left" w:pos="6530"/>
              </w:tabs>
              <w:jc w:val="both"/>
              <w:rPr>
                <w:rFonts w:ascii="Doctor Soos Bold" w:eastAsia="Doctor Soos Bold" w:hAnsi="Doctor Soos Bold" w:cs="Doctor Soos Bold"/>
                <w:color w:val="000000" w:themeColor="text1"/>
                <w:sz w:val="24"/>
                <w:szCs w:val="24"/>
              </w:rPr>
            </w:pPr>
            <w:r w:rsidRPr="00F644FF">
              <w:rPr>
                <w:rFonts w:ascii="Doctor Soos Bold" w:eastAsia="Doctor Soos Bold" w:hAnsi="Doctor Soos Bold" w:cs="Doctor Soos Bold"/>
                <w:noProof/>
                <w:color w:val="000000" w:themeColor="text1"/>
                <w:sz w:val="24"/>
                <w:szCs w:val="24"/>
                <w:lang w:eastAsia="en-GB"/>
              </w:rPr>
              <w:drawing>
                <wp:anchor distT="0" distB="0" distL="114300" distR="114300" simplePos="0" relativeHeight="252021760" behindDoc="1" locked="0" layoutInCell="1" allowOverlap="1" wp14:anchorId="44CB6F5D" wp14:editId="72B6FE20">
                  <wp:simplePos x="0" y="0"/>
                  <wp:positionH relativeFrom="column">
                    <wp:posOffset>4877435</wp:posOffset>
                  </wp:positionH>
                  <wp:positionV relativeFrom="paragraph">
                    <wp:posOffset>579755</wp:posOffset>
                  </wp:positionV>
                  <wp:extent cx="746760" cy="527050"/>
                  <wp:effectExtent l="0" t="0" r="0" b="6350"/>
                  <wp:wrapNone/>
                  <wp:docPr id="1" name="Picture 1" descr="C:\Users\emarfleet\AppData\Local\Microsoft\Windows\INetCache\Content.MSO\28A3BC3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arfleet\AppData\Local\Microsoft\Windows\INetCache\Content.MSO\28A3BC3F.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46760" cy="527050"/>
                          </a:xfrm>
                          <a:prstGeom prst="rect">
                            <a:avLst/>
                          </a:prstGeom>
                          <a:noFill/>
                          <a:ln>
                            <a:noFill/>
                          </a:ln>
                        </pic:spPr>
                      </pic:pic>
                    </a:graphicData>
                  </a:graphic>
                  <wp14:sizeRelH relativeFrom="page">
                    <wp14:pctWidth>0</wp14:pctWidth>
                  </wp14:sizeRelH>
                  <wp14:sizeRelV relativeFrom="page">
                    <wp14:pctHeight>0</wp14:pctHeight>
                  </wp14:sizeRelV>
                </wp:anchor>
              </w:drawing>
            </w:r>
            <w:r w:rsidR="7E7931E3" w:rsidRPr="667A5E21">
              <w:rPr>
                <w:rFonts w:ascii="Doctor Soos Bold" w:eastAsia="Doctor Soos Bold" w:hAnsi="Doctor Soos Bold" w:cs="Doctor Soos Bold"/>
                <w:color w:val="000000" w:themeColor="text1"/>
                <w:sz w:val="24"/>
                <w:szCs w:val="24"/>
              </w:rPr>
              <w:t>Please keep an eye on your emails as we will be sending you a link to activate your child’s Tapestry account in the next few weeks. This is an online learning platform where we can share what your child</w:t>
            </w:r>
            <w:r w:rsidR="00C11EB3">
              <w:rPr>
                <w:rFonts w:ascii="Doctor Soos Bold" w:eastAsia="Doctor Soos Bold" w:hAnsi="Doctor Soos Bold" w:cs="Doctor Soos Bold"/>
                <w:color w:val="000000" w:themeColor="text1"/>
                <w:sz w:val="24"/>
                <w:szCs w:val="24"/>
              </w:rPr>
              <w:t>’s ‘Wow moments’ from school with you</w:t>
            </w:r>
            <w:r w:rsidR="112CB08D" w:rsidRPr="667A5E21">
              <w:rPr>
                <w:rFonts w:ascii="Doctor Soos Bold" w:eastAsia="Doctor Soos Bold" w:hAnsi="Doctor Soos Bold" w:cs="Doctor Soos Bold"/>
                <w:color w:val="000000" w:themeColor="text1"/>
                <w:sz w:val="24"/>
                <w:szCs w:val="24"/>
              </w:rPr>
              <w:t xml:space="preserve">. Likewise, you are able to upload photos and comments about what your child has achieved at home. </w:t>
            </w:r>
          </w:p>
          <w:p w14:paraId="0D0B940D" w14:textId="4299BC85" w:rsidR="00920BBD" w:rsidRDefault="677373D8" w:rsidP="667A5E21">
            <w:pPr>
              <w:tabs>
                <w:tab w:val="center" w:pos="4515"/>
                <w:tab w:val="left" w:pos="6530"/>
              </w:tabs>
              <w:jc w:val="both"/>
              <w:rPr>
                <w:rFonts w:ascii="Times New Roman" w:eastAsia="Times New Roman" w:hAnsi="Times New Roman" w:cs="Times New Roman"/>
                <w:color w:val="000000" w:themeColor="text1"/>
                <w:sz w:val="20"/>
                <w:szCs w:val="20"/>
              </w:rPr>
            </w:pPr>
            <w:r w:rsidRPr="667A5E21">
              <w:rPr>
                <w:rFonts w:ascii="Times New Roman" w:eastAsia="Times New Roman" w:hAnsi="Times New Roman" w:cs="Times New Roman"/>
                <w:color w:val="000000" w:themeColor="text1"/>
                <w:sz w:val="20"/>
                <w:szCs w:val="20"/>
              </w:rPr>
              <w:t xml:space="preserve"> </w:t>
            </w:r>
          </w:p>
          <w:p w14:paraId="1EE21A27" w14:textId="77777777" w:rsidR="00F644FF" w:rsidRDefault="00F644FF" w:rsidP="667A5E21">
            <w:pPr>
              <w:tabs>
                <w:tab w:val="center" w:pos="4515"/>
                <w:tab w:val="left" w:pos="6530"/>
              </w:tabs>
              <w:jc w:val="both"/>
            </w:pPr>
          </w:p>
          <w:tbl>
            <w:tblPr>
              <w:tblStyle w:val="TableGrid"/>
              <w:tblW w:w="0" w:type="auto"/>
              <w:tblLayout w:type="fixed"/>
              <w:tblLook w:val="04A0" w:firstRow="1" w:lastRow="0" w:firstColumn="1" w:lastColumn="0" w:noHBand="0" w:noVBand="1"/>
            </w:tblPr>
            <w:tblGrid>
              <w:gridCol w:w="2596"/>
              <w:gridCol w:w="3085"/>
              <w:gridCol w:w="3085"/>
            </w:tblGrid>
            <w:tr w:rsidR="00920BBD" w14:paraId="4576F4D2" w14:textId="77777777" w:rsidTr="0091530B">
              <w:trPr>
                <w:trHeight w:val="279"/>
              </w:trPr>
              <w:tc>
                <w:tcPr>
                  <w:tcW w:w="2596" w:type="dxa"/>
                </w:tcPr>
                <w:p w14:paraId="0E27B00A" w14:textId="77777777" w:rsidR="00920BBD" w:rsidRDefault="00920BBD" w:rsidP="0089056A">
                  <w:pPr>
                    <w:tabs>
                      <w:tab w:val="center" w:pos="4515"/>
                      <w:tab w:val="left" w:pos="6530"/>
                    </w:tabs>
                    <w:rPr>
                      <w:rFonts w:ascii="Doctor Soos Bold" w:hAnsi="Doctor Soos Bold"/>
                      <w:i/>
                      <w:sz w:val="26"/>
                      <w:szCs w:val="28"/>
                    </w:rPr>
                  </w:pPr>
                </w:p>
              </w:tc>
              <w:tc>
                <w:tcPr>
                  <w:tcW w:w="3085" w:type="dxa"/>
                </w:tcPr>
                <w:p w14:paraId="2A3416B2" w14:textId="77777777" w:rsidR="00920BBD" w:rsidRPr="00920BBD" w:rsidRDefault="00920BBD" w:rsidP="00920BBD">
                  <w:pPr>
                    <w:tabs>
                      <w:tab w:val="center" w:pos="4515"/>
                      <w:tab w:val="left" w:pos="6530"/>
                    </w:tabs>
                    <w:jc w:val="center"/>
                    <w:rPr>
                      <w:rFonts w:ascii="Doctor Soos Bold" w:hAnsi="Doctor Soos Bold"/>
                      <w:color w:val="FF0000"/>
                      <w:sz w:val="26"/>
                      <w:szCs w:val="28"/>
                    </w:rPr>
                  </w:pPr>
                  <w:r w:rsidRPr="00920BBD">
                    <w:rPr>
                      <w:rFonts w:ascii="Doctor Soos Bold" w:hAnsi="Doctor Soos Bold"/>
                      <w:color w:val="FF0000"/>
                      <w:sz w:val="26"/>
                      <w:szCs w:val="28"/>
                    </w:rPr>
                    <w:t>Topic Area</w:t>
                  </w:r>
                </w:p>
              </w:tc>
              <w:tc>
                <w:tcPr>
                  <w:tcW w:w="3085" w:type="dxa"/>
                </w:tcPr>
                <w:p w14:paraId="4A6E2CAF" w14:textId="77777777" w:rsidR="00920BBD" w:rsidRPr="00920BBD" w:rsidRDefault="00920BBD" w:rsidP="00920BBD">
                  <w:pPr>
                    <w:tabs>
                      <w:tab w:val="center" w:pos="4515"/>
                      <w:tab w:val="left" w:pos="6530"/>
                    </w:tabs>
                    <w:jc w:val="center"/>
                    <w:rPr>
                      <w:rFonts w:ascii="Doctor Soos Bold" w:hAnsi="Doctor Soos Bold"/>
                      <w:color w:val="FF0000"/>
                      <w:sz w:val="26"/>
                      <w:szCs w:val="28"/>
                    </w:rPr>
                  </w:pPr>
                  <w:r w:rsidRPr="00920BBD">
                    <w:rPr>
                      <w:rFonts w:ascii="Doctor Soos Bold" w:hAnsi="Doctor Soos Bold"/>
                      <w:color w:val="0F6FC6" w:themeColor="accent1"/>
                      <w:sz w:val="26"/>
                      <w:szCs w:val="28"/>
                    </w:rPr>
                    <w:t>Other Important Events</w:t>
                  </w:r>
                </w:p>
              </w:tc>
            </w:tr>
            <w:tr w:rsidR="00920BBD" w14:paraId="25978FB2" w14:textId="77777777" w:rsidTr="0091530B">
              <w:trPr>
                <w:trHeight w:val="275"/>
              </w:trPr>
              <w:tc>
                <w:tcPr>
                  <w:tcW w:w="2596" w:type="dxa"/>
                </w:tcPr>
                <w:p w14:paraId="584FDF36" w14:textId="4E643D54"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September 4-8</w:t>
                  </w:r>
                </w:p>
              </w:tc>
              <w:tc>
                <w:tcPr>
                  <w:tcW w:w="3085" w:type="dxa"/>
                </w:tcPr>
                <w:p w14:paraId="60061E4C" w14:textId="05AABCED" w:rsidR="00920BBD" w:rsidRDefault="20D92493" w:rsidP="667A5E21">
                  <w:pPr>
                    <w:tabs>
                      <w:tab w:val="center" w:pos="4515"/>
                      <w:tab w:val="left" w:pos="6530"/>
                    </w:tabs>
                    <w:rPr>
                      <w:rFonts w:ascii="Doctor Soos Bold" w:hAnsi="Doctor Soos Bold"/>
                      <w:i/>
                      <w:iCs/>
                      <w:sz w:val="24"/>
                      <w:szCs w:val="24"/>
                    </w:rPr>
                  </w:pPr>
                  <w:r w:rsidRPr="667A5E21">
                    <w:rPr>
                      <w:rFonts w:ascii="Doctor Soos Bold" w:hAnsi="Doctor Soos Bold"/>
                      <w:i/>
                      <w:iCs/>
                      <w:sz w:val="24"/>
                      <w:szCs w:val="24"/>
                    </w:rPr>
                    <w:t>Settl</w:t>
                  </w:r>
                  <w:r w:rsidR="00020028">
                    <w:rPr>
                      <w:rFonts w:ascii="Doctor Soos Bold" w:hAnsi="Doctor Soos Bold"/>
                      <w:i/>
                      <w:iCs/>
                      <w:sz w:val="24"/>
                      <w:szCs w:val="24"/>
                    </w:rPr>
                    <w:t>ing in</w:t>
                  </w:r>
                  <w:r w:rsidR="005D2E2C">
                    <w:rPr>
                      <w:rFonts w:ascii="Doctor Soos Bold" w:hAnsi="Doctor Soos Bold"/>
                      <w:i/>
                      <w:iCs/>
                      <w:sz w:val="24"/>
                      <w:szCs w:val="24"/>
                    </w:rPr>
                    <w:t>/Starting School</w:t>
                  </w:r>
                </w:p>
              </w:tc>
              <w:tc>
                <w:tcPr>
                  <w:tcW w:w="3085" w:type="dxa"/>
                </w:tcPr>
                <w:p w14:paraId="44EAFD9C" w14:textId="765D8D20"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Class Dojo information sent </w:t>
                  </w:r>
                </w:p>
              </w:tc>
            </w:tr>
            <w:tr w:rsidR="00920BBD" w14:paraId="594D2D6D" w14:textId="77777777" w:rsidTr="0091530B">
              <w:trPr>
                <w:trHeight w:val="279"/>
              </w:trPr>
              <w:tc>
                <w:tcPr>
                  <w:tcW w:w="2596" w:type="dxa"/>
                </w:tcPr>
                <w:p w14:paraId="3FA780BD" w14:textId="5D6ECF79"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September 11-15</w:t>
                  </w:r>
                </w:p>
              </w:tc>
              <w:tc>
                <w:tcPr>
                  <w:tcW w:w="3085" w:type="dxa"/>
                </w:tcPr>
                <w:p w14:paraId="4B94D5A5" w14:textId="67349560" w:rsidR="00920BBD" w:rsidRDefault="5F0E6FF0" w:rsidP="667A5E21">
                  <w:pPr>
                    <w:tabs>
                      <w:tab w:val="center" w:pos="4515"/>
                      <w:tab w:val="left" w:pos="6530"/>
                    </w:tabs>
                    <w:rPr>
                      <w:rFonts w:ascii="Doctor Soos Bold" w:hAnsi="Doctor Soos Bold"/>
                      <w:i/>
                      <w:iCs/>
                      <w:sz w:val="24"/>
                      <w:szCs w:val="24"/>
                    </w:rPr>
                  </w:pPr>
                  <w:r w:rsidRPr="667A5E21">
                    <w:rPr>
                      <w:rFonts w:ascii="Doctor Soos Bold" w:hAnsi="Doctor Soos Bold"/>
                      <w:i/>
                      <w:iCs/>
                      <w:sz w:val="24"/>
                      <w:szCs w:val="24"/>
                    </w:rPr>
                    <w:t>Our Class</w:t>
                  </w:r>
                  <w:r w:rsidR="005D2E2C">
                    <w:rPr>
                      <w:rFonts w:ascii="Doctor Soos Bold" w:hAnsi="Doctor Soos Bold"/>
                      <w:i/>
                      <w:iCs/>
                      <w:sz w:val="24"/>
                      <w:szCs w:val="24"/>
                    </w:rPr>
                    <w:t>/Owl Babies</w:t>
                  </w:r>
                </w:p>
              </w:tc>
              <w:tc>
                <w:tcPr>
                  <w:tcW w:w="3085" w:type="dxa"/>
                </w:tcPr>
                <w:p w14:paraId="3DEEC669" w14:textId="39C23CEE" w:rsidR="008D7EFD" w:rsidRDefault="008D7EFD" w:rsidP="008D7EFD">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 </w:t>
                  </w:r>
                  <w:r w:rsidR="0091530B">
                    <w:rPr>
                      <w:rFonts w:ascii="Doctor Soos Bold" w:hAnsi="Doctor Soos Bold"/>
                      <w:i/>
                      <w:iCs/>
                      <w:sz w:val="24"/>
                      <w:szCs w:val="24"/>
                    </w:rPr>
                    <w:t>School Photos (15.09.23)</w:t>
                  </w:r>
                </w:p>
              </w:tc>
            </w:tr>
            <w:tr w:rsidR="00920BBD" w14:paraId="6ABB2C1C" w14:textId="77777777" w:rsidTr="0091530B">
              <w:trPr>
                <w:trHeight w:val="279"/>
              </w:trPr>
              <w:tc>
                <w:tcPr>
                  <w:tcW w:w="2596" w:type="dxa"/>
                </w:tcPr>
                <w:p w14:paraId="0ADCB667" w14:textId="46E68DCB"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September 18-22</w:t>
                  </w:r>
                </w:p>
              </w:tc>
              <w:tc>
                <w:tcPr>
                  <w:tcW w:w="3085" w:type="dxa"/>
                </w:tcPr>
                <w:p w14:paraId="24034B14" w14:textId="77777777"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What happens at school?</w:t>
                  </w:r>
                </w:p>
                <w:p w14:paraId="3656B9AB" w14:textId="001FADDB" w:rsidR="008D7EF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Once there were giants</w:t>
                  </w:r>
                </w:p>
              </w:tc>
              <w:tc>
                <w:tcPr>
                  <w:tcW w:w="3085" w:type="dxa"/>
                </w:tcPr>
                <w:p w14:paraId="330AC9BC" w14:textId="77777777" w:rsidR="008D7EFD" w:rsidRDefault="008D7EFD" w:rsidP="008D7EFD">
                  <w:pPr>
                    <w:tabs>
                      <w:tab w:val="center" w:pos="4515"/>
                      <w:tab w:val="left" w:pos="6530"/>
                    </w:tabs>
                    <w:rPr>
                      <w:rFonts w:ascii="Doctor Soos Bold" w:hAnsi="Doctor Soos Bold"/>
                      <w:i/>
                      <w:iCs/>
                      <w:sz w:val="24"/>
                      <w:szCs w:val="24"/>
                    </w:rPr>
                  </w:pPr>
                  <w:r w:rsidRPr="667A5E21">
                    <w:rPr>
                      <w:rFonts w:ascii="Doctor Soos Bold" w:hAnsi="Doctor Soos Bold"/>
                      <w:i/>
                      <w:iCs/>
                      <w:sz w:val="24"/>
                      <w:szCs w:val="24"/>
                    </w:rPr>
                    <w:t>Read, Write Inc begins</w:t>
                  </w:r>
                </w:p>
                <w:p w14:paraId="45FB0818" w14:textId="3FE9FA81" w:rsidR="00920BBD" w:rsidRDefault="008D7EFD" w:rsidP="008D7EFD">
                  <w:pPr>
                    <w:tabs>
                      <w:tab w:val="center" w:pos="4515"/>
                      <w:tab w:val="left" w:pos="6530"/>
                    </w:tabs>
                    <w:rPr>
                      <w:rFonts w:ascii="Doctor Soos Bold" w:hAnsi="Doctor Soos Bold"/>
                      <w:i/>
                      <w:iCs/>
                      <w:sz w:val="24"/>
                      <w:szCs w:val="24"/>
                    </w:rPr>
                  </w:pPr>
                  <w:r>
                    <w:rPr>
                      <w:rFonts w:ascii="Doctor Soos Bold" w:hAnsi="Doctor Soos Bold"/>
                      <w:i/>
                      <w:iCs/>
                      <w:sz w:val="24"/>
                      <w:szCs w:val="24"/>
                    </w:rPr>
                    <w:t>White Rose Maths begins</w:t>
                  </w:r>
                </w:p>
              </w:tc>
            </w:tr>
            <w:tr w:rsidR="00920BBD" w14:paraId="21D8E213" w14:textId="77777777" w:rsidTr="0091530B">
              <w:trPr>
                <w:trHeight w:val="279"/>
              </w:trPr>
              <w:tc>
                <w:tcPr>
                  <w:tcW w:w="2596" w:type="dxa"/>
                </w:tcPr>
                <w:p w14:paraId="20F0A7D5" w14:textId="43150F4E"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September  25-30</w:t>
                  </w:r>
                </w:p>
              </w:tc>
              <w:tc>
                <w:tcPr>
                  <w:tcW w:w="3085" w:type="dxa"/>
                </w:tcPr>
                <w:p w14:paraId="2336694C" w14:textId="77777777"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How am I unique? </w:t>
                  </w:r>
                </w:p>
                <w:p w14:paraId="049F31CB" w14:textId="13AEC650" w:rsidR="008D7EF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How to catch a star </w:t>
                  </w:r>
                </w:p>
              </w:tc>
              <w:tc>
                <w:tcPr>
                  <w:tcW w:w="3085" w:type="dxa"/>
                </w:tcPr>
                <w:p w14:paraId="53128261" w14:textId="0F2B0397" w:rsidR="00920BBD" w:rsidRDefault="00920BBD" w:rsidP="667A5E21">
                  <w:pPr>
                    <w:tabs>
                      <w:tab w:val="center" w:pos="4515"/>
                      <w:tab w:val="left" w:pos="6530"/>
                    </w:tabs>
                    <w:rPr>
                      <w:rFonts w:ascii="Doctor Soos Bold" w:hAnsi="Doctor Soos Bold"/>
                      <w:i/>
                      <w:iCs/>
                      <w:sz w:val="24"/>
                      <w:szCs w:val="24"/>
                    </w:rPr>
                  </w:pPr>
                </w:p>
              </w:tc>
            </w:tr>
            <w:tr w:rsidR="00920BBD" w14:paraId="154A6471" w14:textId="77777777" w:rsidTr="0091530B">
              <w:trPr>
                <w:trHeight w:val="275"/>
              </w:trPr>
              <w:tc>
                <w:tcPr>
                  <w:tcW w:w="2596" w:type="dxa"/>
                </w:tcPr>
                <w:p w14:paraId="3DCBFF25" w14:textId="19A3ACAF"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October 2-6</w:t>
                  </w:r>
                </w:p>
              </w:tc>
              <w:tc>
                <w:tcPr>
                  <w:tcW w:w="3085" w:type="dxa"/>
                </w:tcPr>
                <w:p w14:paraId="6B9F4BD1" w14:textId="77777777"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Who lives in my house?</w:t>
                  </w:r>
                </w:p>
                <w:p w14:paraId="62486C05" w14:textId="1DCEF0B8" w:rsidR="008D7EF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One Family </w:t>
                  </w:r>
                </w:p>
              </w:tc>
              <w:tc>
                <w:tcPr>
                  <w:tcW w:w="3085" w:type="dxa"/>
                </w:tcPr>
                <w:p w14:paraId="4101652C" w14:textId="2EEBE02F" w:rsidR="00920BBD" w:rsidRDefault="00920BBD" w:rsidP="667A5E21">
                  <w:pPr>
                    <w:tabs>
                      <w:tab w:val="center" w:pos="4515"/>
                      <w:tab w:val="left" w:pos="6530"/>
                    </w:tabs>
                    <w:rPr>
                      <w:rFonts w:ascii="Doctor Soos Bold" w:hAnsi="Doctor Soos Bold"/>
                      <w:i/>
                      <w:iCs/>
                      <w:sz w:val="24"/>
                      <w:szCs w:val="24"/>
                    </w:rPr>
                  </w:pPr>
                </w:p>
              </w:tc>
            </w:tr>
            <w:tr w:rsidR="00920BBD" w14:paraId="73586A63" w14:textId="77777777" w:rsidTr="0091530B">
              <w:trPr>
                <w:trHeight w:val="279"/>
              </w:trPr>
              <w:tc>
                <w:tcPr>
                  <w:tcW w:w="2596" w:type="dxa"/>
                </w:tcPr>
                <w:p w14:paraId="48DEBC90" w14:textId="123D816A"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October 9-13</w:t>
                  </w:r>
                </w:p>
              </w:tc>
              <w:tc>
                <w:tcPr>
                  <w:tcW w:w="3085" w:type="dxa"/>
                </w:tcPr>
                <w:p w14:paraId="264EE8FA" w14:textId="77777777"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How have we changed?</w:t>
                  </w:r>
                </w:p>
                <w:p w14:paraId="4B99056E" w14:textId="6815DB04" w:rsidR="008D7EF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Detective Dog Nell </w:t>
                  </w:r>
                </w:p>
              </w:tc>
              <w:tc>
                <w:tcPr>
                  <w:tcW w:w="3085" w:type="dxa"/>
                </w:tcPr>
                <w:p w14:paraId="1299C43A" w14:textId="77777777" w:rsidR="00920BBD" w:rsidRDefault="00920BBD" w:rsidP="667A5E21">
                  <w:pPr>
                    <w:tabs>
                      <w:tab w:val="center" w:pos="4515"/>
                      <w:tab w:val="left" w:pos="6530"/>
                    </w:tabs>
                    <w:rPr>
                      <w:rFonts w:ascii="Doctor Soos Bold" w:hAnsi="Doctor Soos Bold"/>
                      <w:i/>
                      <w:iCs/>
                      <w:sz w:val="24"/>
                      <w:szCs w:val="24"/>
                    </w:rPr>
                  </w:pPr>
                  <w:bookmarkStart w:id="0" w:name="_GoBack"/>
                  <w:bookmarkEnd w:id="0"/>
                </w:p>
              </w:tc>
            </w:tr>
            <w:tr w:rsidR="0091530B" w14:paraId="4E174AFF" w14:textId="77777777" w:rsidTr="0091530B">
              <w:trPr>
                <w:trHeight w:val="279"/>
              </w:trPr>
              <w:tc>
                <w:tcPr>
                  <w:tcW w:w="2596" w:type="dxa"/>
                </w:tcPr>
                <w:p w14:paraId="07CCC55F" w14:textId="3863A077" w:rsidR="0091530B" w:rsidRDefault="0091530B"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October 16-20</w:t>
                  </w:r>
                </w:p>
              </w:tc>
              <w:tc>
                <w:tcPr>
                  <w:tcW w:w="3085" w:type="dxa"/>
                </w:tcPr>
                <w:p w14:paraId="7E2B1F49" w14:textId="77777777" w:rsidR="0091530B" w:rsidRDefault="0091530B"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Noah’s Ark </w:t>
                  </w:r>
                </w:p>
                <w:p w14:paraId="55BC9538" w14:textId="2C7FBE32" w:rsidR="0091530B" w:rsidRDefault="0091530B"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What happens during Autumn?</w:t>
                  </w:r>
                </w:p>
              </w:tc>
              <w:tc>
                <w:tcPr>
                  <w:tcW w:w="3085" w:type="dxa"/>
                </w:tcPr>
                <w:p w14:paraId="17EC1E69" w14:textId="77777777" w:rsidR="0091530B" w:rsidRDefault="0091530B"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Visit to Newark Library (16.09.23) </w:t>
                  </w:r>
                </w:p>
                <w:p w14:paraId="3EB558AA" w14:textId="196173A5" w:rsidR="0091530B" w:rsidRDefault="0091530B"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Parents Evening </w:t>
                  </w:r>
                </w:p>
              </w:tc>
            </w:tr>
          </w:tbl>
          <w:p w14:paraId="4DDBEF00" w14:textId="77777777" w:rsidR="002946CD" w:rsidRPr="00C2247E" w:rsidRDefault="002946CD" w:rsidP="00C2247E">
            <w:pPr>
              <w:tabs>
                <w:tab w:val="center" w:pos="4515"/>
                <w:tab w:val="left" w:pos="6530"/>
              </w:tabs>
              <w:rPr>
                <w:rFonts w:ascii="Doctor Soos Bold" w:hAnsi="Doctor Soos Bold"/>
                <w:sz w:val="26"/>
                <w:szCs w:val="28"/>
              </w:rPr>
            </w:pPr>
          </w:p>
        </w:tc>
      </w:tr>
      <w:tr w:rsidR="000D3F35" w14:paraId="4694ABEC" w14:textId="77777777" w:rsidTr="667A5E21">
        <w:trPr>
          <w:trHeight w:val="1843"/>
          <w:jc w:val="center"/>
        </w:trPr>
        <w:tc>
          <w:tcPr>
            <w:tcW w:w="9246" w:type="dxa"/>
            <w:gridSpan w:val="2"/>
            <w:tcBorders>
              <w:top w:val="single" w:sz="18" w:space="0" w:color="0070C0"/>
              <w:left w:val="single" w:sz="18" w:space="0" w:color="0070C0"/>
              <w:bottom w:val="single" w:sz="18" w:space="0" w:color="0070C0"/>
              <w:right w:val="single" w:sz="18" w:space="0" w:color="0070C0"/>
            </w:tcBorders>
          </w:tcPr>
          <w:p w14:paraId="1A122369" w14:textId="77777777" w:rsidR="00C1721C" w:rsidRDefault="00C1721C" w:rsidP="667A5E21">
            <w:pPr>
              <w:jc w:val="both"/>
              <w:rPr>
                <w:rFonts w:ascii="Doctor Soos Bold" w:hAnsi="Doctor Soos Bold"/>
                <w:color w:val="7030A0"/>
                <w:sz w:val="24"/>
                <w:szCs w:val="24"/>
              </w:rPr>
            </w:pPr>
          </w:p>
          <w:p w14:paraId="2ABFE8D8" w14:textId="09912D7E" w:rsidR="009300B8" w:rsidRDefault="004D79BB" w:rsidP="009300B8">
            <w:pPr>
              <w:jc w:val="both"/>
              <w:rPr>
                <w:rFonts w:ascii="Doctor Soos Bold" w:hAnsi="Doctor Soos Bold"/>
                <w:color w:val="7030A0"/>
                <w:sz w:val="24"/>
                <w:szCs w:val="24"/>
              </w:rPr>
            </w:pPr>
            <w:r>
              <w:rPr>
                <w:rFonts w:ascii="Doctor Soos Bold" w:hAnsi="Doctor Soos Bold"/>
                <w:color w:val="7030A0"/>
                <w:sz w:val="24"/>
                <w:szCs w:val="24"/>
              </w:rPr>
              <w:t xml:space="preserve">This half term we </w:t>
            </w:r>
            <w:r w:rsidR="009300B8">
              <w:rPr>
                <w:rFonts w:ascii="Doctor Soos Bold" w:hAnsi="Doctor Soos Bold"/>
                <w:color w:val="7030A0"/>
                <w:sz w:val="24"/>
                <w:szCs w:val="24"/>
              </w:rPr>
              <w:t xml:space="preserve">are hoping to hold workshop for parents to come in and join in with story time. There will also be other workshops such as Read Write Inc, Tapestry and Maths. Check </w:t>
            </w:r>
            <w:proofErr w:type="spellStart"/>
            <w:r w:rsidR="009300B8">
              <w:rPr>
                <w:rFonts w:ascii="Doctor Soos Bold" w:hAnsi="Doctor Soos Bold"/>
                <w:color w:val="7030A0"/>
                <w:sz w:val="24"/>
                <w:szCs w:val="24"/>
              </w:rPr>
              <w:t>Parentmail</w:t>
            </w:r>
            <w:proofErr w:type="spellEnd"/>
            <w:r w:rsidR="009300B8">
              <w:rPr>
                <w:rFonts w:ascii="Doctor Soos Bold" w:hAnsi="Doctor Soos Bold"/>
                <w:color w:val="7030A0"/>
                <w:sz w:val="24"/>
                <w:szCs w:val="24"/>
              </w:rPr>
              <w:t xml:space="preserve"> and Tapestry for more information on this. </w:t>
            </w:r>
          </w:p>
          <w:p w14:paraId="218AF3F2" w14:textId="77777777" w:rsidR="009300B8" w:rsidRDefault="009300B8" w:rsidP="009300B8">
            <w:pPr>
              <w:jc w:val="both"/>
              <w:rPr>
                <w:rFonts w:ascii="Doctor Soos Bold" w:hAnsi="Doctor Soos Bold"/>
                <w:color w:val="7030A0"/>
                <w:sz w:val="24"/>
                <w:szCs w:val="24"/>
              </w:rPr>
            </w:pPr>
          </w:p>
          <w:p w14:paraId="7C764CD0" w14:textId="77777777" w:rsidR="009300B8" w:rsidRDefault="009300B8" w:rsidP="009300B8">
            <w:pPr>
              <w:jc w:val="both"/>
              <w:rPr>
                <w:rFonts w:ascii="Doctor Soos Bold" w:hAnsi="Doctor Soos Bold"/>
                <w:color w:val="7030A0"/>
                <w:sz w:val="24"/>
                <w:szCs w:val="24"/>
              </w:rPr>
            </w:pPr>
            <w:r>
              <w:rPr>
                <w:rFonts w:ascii="Doctor Soos Bold" w:hAnsi="Doctor Soos Bold"/>
                <w:color w:val="7030A0"/>
                <w:sz w:val="24"/>
                <w:szCs w:val="24"/>
              </w:rPr>
              <w:t>We are looking forward to working together to support your child to reach their potential.</w:t>
            </w:r>
          </w:p>
          <w:p w14:paraId="485C80FE" w14:textId="77777777" w:rsidR="009300B8" w:rsidRDefault="009300B8" w:rsidP="009300B8">
            <w:pPr>
              <w:jc w:val="both"/>
              <w:rPr>
                <w:rFonts w:ascii="Doctor Soos Bold" w:hAnsi="Doctor Soos Bold"/>
                <w:color w:val="7030A0"/>
                <w:sz w:val="24"/>
                <w:szCs w:val="24"/>
              </w:rPr>
            </w:pPr>
          </w:p>
          <w:p w14:paraId="679FCF0F" w14:textId="3D2ACE52" w:rsidR="009300B8" w:rsidRDefault="009300B8" w:rsidP="009300B8">
            <w:pPr>
              <w:jc w:val="both"/>
              <w:rPr>
                <w:rFonts w:ascii="Doctor Soos Bold" w:hAnsi="Doctor Soos Bold"/>
                <w:color w:val="7030A0"/>
                <w:sz w:val="24"/>
                <w:szCs w:val="24"/>
              </w:rPr>
            </w:pPr>
            <w:r>
              <w:rPr>
                <w:rFonts w:ascii="Doctor Soos Bold" w:hAnsi="Doctor Soos Bold"/>
                <w:color w:val="7030A0"/>
                <w:sz w:val="24"/>
                <w:szCs w:val="24"/>
              </w:rPr>
              <w:t xml:space="preserve">Please do not hesitate to come and see us at the door or call us. </w:t>
            </w:r>
          </w:p>
          <w:p w14:paraId="2F869C0D" w14:textId="3ED74B35" w:rsidR="009300B8" w:rsidRPr="00AE5E32" w:rsidRDefault="00EE7210" w:rsidP="009300B8">
            <w:pPr>
              <w:jc w:val="both"/>
              <w:rPr>
                <w:rFonts w:ascii="Doctor Soos Bold" w:hAnsi="Doctor Soos Bold"/>
                <w:color w:val="7030A0"/>
                <w:sz w:val="24"/>
                <w:szCs w:val="24"/>
              </w:rPr>
            </w:pPr>
            <w:r>
              <w:rPr>
                <w:rFonts w:ascii="Doctor Soos Bold" w:hAnsi="Doctor Soos Bold"/>
                <w:color w:val="7030A0"/>
                <w:sz w:val="24"/>
                <w:szCs w:val="24"/>
              </w:rPr>
              <w:t xml:space="preserve">The Foundation Team. </w:t>
            </w:r>
          </w:p>
          <w:p w14:paraId="655B0259" w14:textId="119B0006" w:rsidR="009300B8" w:rsidRPr="00AE5E32" w:rsidRDefault="009300B8" w:rsidP="667A5E21">
            <w:pPr>
              <w:jc w:val="both"/>
              <w:rPr>
                <w:rFonts w:ascii="Doctor Soos Bold" w:hAnsi="Doctor Soos Bold"/>
                <w:color w:val="7030A0"/>
                <w:sz w:val="24"/>
                <w:szCs w:val="24"/>
              </w:rPr>
            </w:pPr>
          </w:p>
        </w:tc>
      </w:tr>
      <w:tr w:rsidR="00AE5E32" w14:paraId="6C302725" w14:textId="77777777" w:rsidTr="667A5E21">
        <w:trPr>
          <w:trHeight w:val="3460"/>
          <w:jc w:val="center"/>
        </w:trPr>
        <w:tc>
          <w:tcPr>
            <w:tcW w:w="9246" w:type="dxa"/>
            <w:gridSpan w:val="2"/>
            <w:tcBorders>
              <w:top w:val="single" w:sz="18" w:space="0" w:color="0070C0"/>
              <w:left w:val="single" w:sz="18" w:space="0" w:color="0070C0"/>
              <w:bottom w:val="single" w:sz="18" w:space="0" w:color="0070C0"/>
              <w:right w:val="single" w:sz="18" w:space="0" w:color="0070C0"/>
            </w:tcBorders>
          </w:tcPr>
          <w:p w14:paraId="2C1F93FA" w14:textId="06CAA954" w:rsidR="00AE5E32" w:rsidRDefault="00AE5E32" w:rsidP="667A5E21">
            <w:pPr>
              <w:jc w:val="both"/>
              <w:rPr>
                <w:rFonts w:ascii="Doctor Soos Bold" w:hAnsi="Doctor Soos Bold"/>
              </w:rPr>
            </w:pPr>
            <w:r w:rsidRPr="003367BD">
              <w:rPr>
                <w:noProof/>
                <w:lang w:eastAsia="en-GB"/>
              </w:rPr>
              <w:lastRenderedPageBreak/>
              <w:drawing>
                <wp:anchor distT="0" distB="0" distL="114300" distR="114300" simplePos="0" relativeHeight="252016640" behindDoc="1" locked="0" layoutInCell="1" allowOverlap="1" wp14:anchorId="08ECDC28" wp14:editId="01C6AF05">
                  <wp:simplePos x="0" y="0"/>
                  <wp:positionH relativeFrom="column">
                    <wp:posOffset>4460098</wp:posOffset>
                  </wp:positionH>
                  <wp:positionV relativeFrom="paragraph">
                    <wp:posOffset>149225</wp:posOffset>
                  </wp:positionV>
                  <wp:extent cx="1095375" cy="827405"/>
                  <wp:effectExtent l="0" t="0" r="9525" b="0"/>
                  <wp:wrapTight wrapText="bothSides">
                    <wp:wrapPolygon edited="0">
                      <wp:start x="1503" y="0"/>
                      <wp:lineTo x="0" y="995"/>
                      <wp:lineTo x="0" y="20390"/>
                      <wp:lineTo x="1503" y="20887"/>
                      <wp:lineTo x="19910" y="20887"/>
                      <wp:lineTo x="21412" y="20390"/>
                      <wp:lineTo x="21412" y="995"/>
                      <wp:lineTo x="19910" y="0"/>
                      <wp:lineTo x="1503"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95375" cy="8274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3DEE13D1" w:rsidRPr="003367BD">
              <w:rPr>
                <w:rFonts w:ascii="Doctor Soos Bold" w:hAnsi="Doctor Soos Bold"/>
              </w:rPr>
              <w:t xml:space="preserve">Please do not hesitate to let us know any concerns or ask us any questions. The easiest way to do this is through the school organisers but you can also </w:t>
            </w:r>
            <w:proofErr w:type="gramStart"/>
            <w:r w:rsidR="3DEE13D1" w:rsidRPr="003367BD">
              <w:rPr>
                <w:rFonts w:ascii="Doctor Soos Bold" w:hAnsi="Doctor Soos Bold"/>
              </w:rPr>
              <w:t xml:space="preserve">email  </w:t>
            </w:r>
            <w:proofErr w:type="gramEnd"/>
            <w:hyperlink r:id="rId16" w:history="1">
              <w:r w:rsidR="3DEE13D1" w:rsidRPr="003367BD">
                <w:rPr>
                  <w:rStyle w:val="Hyperlink"/>
                  <w:rFonts w:ascii="Doctor Soos Bold" w:hAnsi="Doctor Soos Bold"/>
                </w:rPr>
                <w:t>contactus@wmg.snmat.org.uk</w:t>
              </w:r>
            </w:hyperlink>
            <w:r w:rsidR="3DEE13D1" w:rsidRPr="003367BD">
              <w:rPr>
                <w:rFonts w:ascii="Doctor Soos Bold" w:hAnsi="Doctor Soos Bold"/>
              </w:rPr>
              <w:t xml:space="preserve">  if</w:t>
            </w:r>
            <w:r w:rsidR="3DEE13D1">
              <w:rPr>
                <w:rFonts w:ascii="Doctor Soos Bold" w:hAnsi="Doctor Soos Bold"/>
                <w:sz w:val="28"/>
                <w:szCs w:val="28"/>
              </w:rPr>
              <w:t xml:space="preserve"> </w:t>
            </w:r>
            <w:r w:rsidR="3DEE13D1" w:rsidRPr="003367BD">
              <w:rPr>
                <w:rFonts w:ascii="Doctor Soos Bold" w:hAnsi="Doctor Soos Bold"/>
              </w:rPr>
              <w:t>you prefer. We are really looking forward to a great year teaching your child - let’s make this their best year ever!</w:t>
            </w:r>
          </w:p>
          <w:p w14:paraId="38E16C7C" w14:textId="77777777" w:rsidR="00C11EB3" w:rsidRDefault="00C11EB3" w:rsidP="667A5E21">
            <w:pPr>
              <w:jc w:val="both"/>
              <w:rPr>
                <w:rFonts w:ascii="Doctor Soos Bold" w:hAnsi="Doctor Soos Bold"/>
              </w:rPr>
            </w:pPr>
          </w:p>
          <w:p w14:paraId="0301C04B" w14:textId="77777777" w:rsidR="003367BD" w:rsidRPr="003367BD" w:rsidRDefault="130F4F28" w:rsidP="667A5E21">
            <w:pPr>
              <w:tabs>
                <w:tab w:val="left" w:pos="2450"/>
              </w:tabs>
              <w:jc w:val="both"/>
              <w:rPr>
                <w:rFonts w:ascii="Doctor Soos Light" w:hAnsi="Doctor Soos Light"/>
              </w:rPr>
            </w:pPr>
            <w:r w:rsidRPr="667A5E21">
              <w:rPr>
                <w:rFonts w:ascii="Doctor Soos Light" w:hAnsi="Doctor Soos Light"/>
              </w:rPr>
              <w:t>Many thanks and best wishes to you all!</w:t>
            </w:r>
          </w:p>
          <w:p w14:paraId="4F020DE7" w14:textId="50DA4BE3" w:rsidR="003367BD" w:rsidRPr="003367BD" w:rsidRDefault="130F4F28" w:rsidP="667A5E21">
            <w:pPr>
              <w:rPr>
                <w:rFonts w:ascii="Doctor Soos Light" w:hAnsi="Doctor Soos Light"/>
                <w:b/>
                <w:bCs/>
                <w:color w:val="FF0000"/>
              </w:rPr>
            </w:pPr>
            <w:r w:rsidRPr="667A5E21">
              <w:rPr>
                <w:rFonts w:ascii="Doctor Soos Light" w:hAnsi="Doctor Soos Light"/>
                <w:b/>
                <w:bCs/>
                <w:color w:val="FF0000"/>
              </w:rPr>
              <w:t xml:space="preserve">       </w:t>
            </w:r>
          </w:p>
          <w:p w14:paraId="44E871BC"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144A5D23"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738610EB"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37805D2"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463F29E8"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3B7B4B86"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3A0FF5F2"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5630AD66"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1829076"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2BA226A1"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17AD93B2"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0DE4B5B7"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6204FF1"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2DBF0D7D"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B62F1B3"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02F2C34E"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80A4E5D"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19219836"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296FEF7D"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7194DBDC"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769D0D3C"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54CD245A"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1231BE67"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36FEB5B0"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30D7AA69"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7196D064"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34FF1C98"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D072C0D"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48A21919"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BD18F9B"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238601FE"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0F3CABC7"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5B08B5D1"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16DEB4AB"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0AD9C6F4"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5DB98BE9" w14:textId="15A8B83C" w:rsidR="00AE5E32" w:rsidRPr="005D2E2C" w:rsidRDefault="00AE5E32" w:rsidP="005D2E2C">
            <w:pPr>
              <w:rPr>
                <w:rFonts w:ascii="Doctor Soos Light" w:hAnsi="Doctor Soos Light"/>
                <w:szCs w:val="24"/>
              </w:rPr>
            </w:pPr>
          </w:p>
        </w:tc>
      </w:tr>
    </w:tbl>
    <w:p w14:paraId="675E05EE" w14:textId="77777777" w:rsidR="00D947A6" w:rsidRDefault="00D947A6"/>
    <w:p w14:paraId="2FC17F8B" w14:textId="77777777" w:rsidR="00FC533A" w:rsidRDefault="00FC533A"/>
    <w:sectPr w:rsidR="00FC533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3746D" w14:textId="77777777" w:rsidR="007C37DA" w:rsidRDefault="007C37DA" w:rsidP="006F240D">
      <w:pPr>
        <w:spacing w:after="0" w:line="240" w:lineRule="auto"/>
      </w:pPr>
      <w:r>
        <w:separator/>
      </w:r>
    </w:p>
  </w:endnote>
  <w:endnote w:type="continuationSeparator" w:id="0">
    <w:p w14:paraId="5B2005D0" w14:textId="77777777" w:rsidR="007C37DA" w:rsidRDefault="007C37DA" w:rsidP="006F2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octor Soos Light">
    <w:altName w:val="Cambria Math"/>
    <w:charset w:val="00"/>
    <w:family w:val="auto"/>
    <w:pitch w:val="variable"/>
    <w:sig w:usb0="00000003" w:usb1="5000004A" w:usb2="00000000" w:usb3="00000000" w:csb0="00000001" w:csb1="00000000"/>
  </w:font>
  <w:font w:name="Doctor Soos Bold">
    <w:altName w:val="Cambria Math"/>
    <w:charset w:val="00"/>
    <w:family w:val="auto"/>
    <w:pitch w:val="variable"/>
    <w:sig w:usb0="800000A7" w:usb1="5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F7224" w14:textId="77777777" w:rsidR="00DE1361" w:rsidRDefault="00DE1361">
    <w:pPr>
      <w:pStyle w:val="Footer"/>
      <w:rPr>
        <w:rFonts w:ascii="Doctor Soos Bold" w:hAnsi="Doctor Soos Bold"/>
        <w:sz w:val="28"/>
        <w:szCs w:val="28"/>
      </w:rPr>
    </w:pPr>
  </w:p>
  <w:p w14:paraId="3D926F1B" w14:textId="2C58E40B" w:rsidR="00DE1361" w:rsidRDefault="00DE1361">
    <w:pPr>
      <w:pStyle w:val="Footer"/>
      <w:rPr>
        <w:rFonts w:ascii="Doctor Soos Bold" w:hAnsi="Doctor Soos Bold"/>
        <w:color w:val="FF0000"/>
        <w:sz w:val="28"/>
        <w:szCs w:val="28"/>
      </w:rPr>
    </w:pPr>
    <w:r w:rsidRPr="006F240D">
      <w:rPr>
        <w:rFonts w:ascii="Doctor Soos Bold" w:hAnsi="Doctor Soos Bold"/>
        <w:sz w:val="28"/>
        <w:szCs w:val="28"/>
      </w:rPr>
      <w:t xml:space="preserve">Contact: </w:t>
    </w:r>
    <w:hyperlink r:id="rId1" w:history="1">
      <w:r w:rsidR="008C5654" w:rsidRPr="00FA2B11">
        <w:rPr>
          <w:rStyle w:val="Hyperlink"/>
          <w:rFonts w:ascii="Doctor Soos Bold" w:hAnsi="Doctor Soos Bold"/>
          <w:sz w:val="28"/>
          <w:szCs w:val="28"/>
        </w:rPr>
        <w:t>office@kings.snmat.org.uk</w:t>
      </w:r>
    </w:hyperlink>
    <w:r w:rsidRPr="006F240D">
      <w:rPr>
        <w:rFonts w:ascii="Doctor Soos Bold" w:hAnsi="Doctor Soos Bold"/>
        <w:sz w:val="28"/>
        <w:szCs w:val="28"/>
      </w:rPr>
      <w:tab/>
    </w:r>
    <w:r w:rsidRPr="006F240D">
      <w:rPr>
        <w:rFonts w:ascii="Doctor Soos Bold" w:hAnsi="Doctor Soos Bold"/>
        <w:sz w:val="28"/>
        <w:szCs w:val="28"/>
      </w:rPr>
      <w:tab/>
      <w:t xml:space="preserve">Tel: </w:t>
    </w:r>
    <w:r w:rsidRPr="000D3F35">
      <w:rPr>
        <w:rFonts w:ascii="Doctor Soos Bold" w:hAnsi="Doctor Soos Bold"/>
        <w:color w:val="FF0000"/>
        <w:sz w:val="28"/>
        <w:szCs w:val="28"/>
      </w:rPr>
      <w:t>01636 680284</w:t>
    </w:r>
  </w:p>
  <w:p w14:paraId="014484B7" w14:textId="77777777" w:rsidR="00DE1361" w:rsidRDefault="007C37DA">
    <w:pPr>
      <w:pStyle w:val="Footer"/>
    </w:pPr>
    <w:hyperlink r:id="rId2" w:history="1">
      <w:r w:rsidR="00DE1361">
        <w:rPr>
          <w:rStyle w:val="Hyperlink"/>
        </w:rPr>
        <w:t>https://www.facebook.com/pg/William-Gladstone-C-of-E-Primary-Academy</w:t>
      </w:r>
    </w:hyperlink>
  </w:p>
  <w:p w14:paraId="6066A69E" w14:textId="77777777" w:rsidR="00DE1361" w:rsidRDefault="007C37DA">
    <w:pPr>
      <w:pStyle w:val="Footer"/>
      <w:rPr>
        <w:rFonts w:ascii="Doctor Soos Bold" w:hAnsi="Doctor Soos Bold"/>
        <w:sz w:val="28"/>
        <w:szCs w:val="28"/>
      </w:rPr>
    </w:pPr>
    <w:hyperlink r:id="rId3" w:history="1">
      <w:r w:rsidR="00DE1361" w:rsidRPr="00BD525F">
        <w:rPr>
          <w:rStyle w:val="Hyperlink"/>
          <w:rFonts w:ascii="Doctor Soos Bold" w:hAnsi="Doctor Soos Bold"/>
          <w:sz w:val="28"/>
          <w:szCs w:val="28"/>
        </w:rPr>
        <w:t>https://www.williamgladstonecofe.com/</w:t>
      </w:r>
    </w:hyperlink>
  </w:p>
  <w:p w14:paraId="5AE48A43" w14:textId="77777777" w:rsidR="00DE1361" w:rsidRDefault="00DE1361">
    <w:pPr>
      <w:pStyle w:val="Footer"/>
      <w:rPr>
        <w:rFonts w:ascii="Doctor Soos Bold" w:hAnsi="Doctor Soos Bold"/>
        <w:sz w:val="28"/>
        <w:szCs w:val="28"/>
      </w:rPr>
    </w:pPr>
  </w:p>
  <w:p w14:paraId="50F40DEB" w14:textId="77777777" w:rsidR="00DE1361" w:rsidRPr="006F240D" w:rsidRDefault="00DE1361">
    <w:pPr>
      <w:pStyle w:val="Footer"/>
      <w:rPr>
        <w:rFonts w:ascii="Doctor Soos Bold" w:hAnsi="Doctor Soos Bold"/>
        <w:sz w:val="28"/>
        <w:szCs w:val="28"/>
      </w:rPr>
    </w:pPr>
  </w:p>
  <w:p w14:paraId="77A52294" w14:textId="77777777" w:rsidR="00DE1361" w:rsidRDefault="00DE136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DA6B7" w14:textId="77777777" w:rsidR="007C37DA" w:rsidRDefault="007C37DA" w:rsidP="006F240D">
      <w:pPr>
        <w:spacing w:after="0" w:line="240" w:lineRule="auto"/>
      </w:pPr>
      <w:r>
        <w:separator/>
      </w:r>
    </w:p>
  </w:footnote>
  <w:footnote w:type="continuationSeparator" w:id="0">
    <w:p w14:paraId="30BEC79C" w14:textId="77777777" w:rsidR="007C37DA" w:rsidRDefault="007C37DA" w:rsidP="006F24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B2DE6"/>
    <w:multiLevelType w:val="multilevel"/>
    <w:tmpl w:val="133A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83465"/>
    <w:multiLevelType w:val="multilevel"/>
    <w:tmpl w:val="7902A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E65047"/>
    <w:multiLevelType w:val="multilevel"/>
    <w:tmpl w:val="FB884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7E6758"/>
    <w:multiLevelType w:val="multilevel"/>
    <w:tmpl w:val="F322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CB7151"/>
    <w:multiLevelType w:val="multilevel"/>
    <w:tmpl w:val="0846A0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DFB7631"/>
    <w:multiLevelType w:val="hybridMultilevel"/>
    <w:tmpl w:val="F3BE7C76"/>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814"/>
    <w:rsid w:val="00000D51"/>
    <w:rsid w:val="00004E34"/>
    <w:rsid w:val="0001139F"/>
    <w:rsid w:val="00020028"/>
    <w:rsid w:val="00023DCE"/>
    <w:rsid w:val="0002451A"/>
    <w:rsid w:val="000258D2"/>
    <w:rsid w:val="00033D92"/>
    <w:rsid w:val="00034A76"/>
    <w:rsid w:val="00037D81"/>
    <w:rsid w:val="000415F1"/>
    <w:rsid w:val="00043D20"/>
    <w:rsid w:val="00054002"/>
    <w:rsid w:val="00056351"/>
    <w:rsid w:val="000627E7"/>
    <w:rsid w:val="0008155B"/>
    <w:rsid w:val="000926DB"/>
    <w:rsid w:val="00097464"/>
    <w:rsid w:val="000B1017"/>
    <w:rsid w:val="000B47A5"/>
    <w:rsid w:val="000B6331"/>
    <w:rsid w:val="000B7C6C"/>
    <w:rsid w:val="000D3F35"/>
    <w:rsid w:val="000D57D4"/>
    <w:rsid w:val="000E3203"/>
    <w:rsid w:val="000E7573"/>
    <w:rsid w:val="001633E2"/>
    <w:rsid w:val="001702D5"/>
    <w:rsid w:val="00170566"/>
    <w:rsid w:val="00174DE1"/>
    <w:rsid w:val="001759A1"/>
    <w:rsid w:val="00175FCE"/>
    <w:rsid w:val="001953E4"/>
    <w:rsid w:val="001B048F"/>
    <w:rsid w:val="001B6194"/>
    <w:rsid w:val="001D2934"/>
    <w:rsid w:val="001D7CB6"/>
    <w:rsid w:val="001E1B9A"/>
    <w:rsid w:val="001E5A7B"/>
    <w:rsid w:val="001E6BFB"/>
    <w:rsid w:val="001F419B"/>
    <w:rsid w:val="001F5DE2"/>
    <w:rsid w:val="00206A8C"/>
    <w:rsid w:val="00211FB1"/>
    <w:rsid w:val="00221916"/>
    <w:rsid w:val="00222A73"/>
    <w:rsid w:val="002236E2"/>
    <w:rsid w:val="002306F5"/>
    <w:rsid w:val="002371A1"/>
    <w:rsid w:val="00247F6C"/>
    <w:rsid w:val="00251FB2"/>
    <w:rsid w:val="00252784"/>
    <w:rsid w:val="00257AF2"/>
    <w:rsid w:val="002661CA"/>
    <w:rsid w:val="002859D6"/>
    <w:rsid w:val="00286397"/>
    <w:rsid w:val="0029235E"/>
    <w:rsid w:val="00292A02"/>
    <w:rsid w:val="00292C6E"/>
    <w:rsid w:val="002946CD"/>
    <w:rsid w:val="00294C77"/>
    <w:rsid w:val="00295682"/>
    <w:rsid w:val="002962D7"/>
    <w:rsid w:val="002B179C"/>
    <w:rsid w:val="002C077B"/>
    <w:rsid w:val="002D42FA"/>
    <w:rsid w:val="002E3487"/>
    <w:rsid w:val="002F1CD8"/>
    <w:rsid w:val="002F255D"/>
    <w:rsid w:val="002F29F6"/>
    <w:rsid w:val="00312E03"/>
    <w:rsid w:val="00316734"/>
    <w:rsid w:val="0032381B"/>
    <w:rsid w:val="00325F33"/>
    <w:rsid w:val="00330DA1"/>
    <w:rsid w:val="003348AD"/>
    <w:rsid w:val="003367BD"/>
    <w:rsid w:val="00351DA9"/>
    <w:rsid w:val="003538C9"/>
    <w:rsid w:val="003669FC"/>
    <w:rsid w:val="00372C7E"/>
    <w:rsid w:val="0038327D"/>
    <w:rsid w:val="00390E3F"/>
    <w:rsid w:val="00393F19"/>
    <w:rsid w:val="00395425"/>
    <w:rsid w:val="00397393"/>
    <w:rsid w:val="003A365B"/>
    <w:rsid w:val="003B42E8"/>
    <w:rsid w:val="003B4BD2"/>
    <w:rsid w:val="003B634A"/>
    <w:rsid w:val="003C3E0C"/>
    <w:rsid w:val="003D1D39"/>
    <w:rsid w:val="003D5800"/>
    <w:rsid w:val="003D630E"/>
    <w:rsid w:val="003E2071"/>
    <w:rsid w:val="003F2E6A"/>
    <w:rsid w:val="0040646A"/>
    <w:rsid w:val="00422B60"/>
    <w:rsid w:val="0043151A"/>
    <w:rsid w:val="004328CC"/>
    <w:rsid w:val="00432EFC"/>
    <w:rsid w:val="004406F8"/>
    <w:rsid w:val="00441426"/>
    <w:rsid w:val="00441E17"/>
    <w:rsid w:val="00445977"/>
    <w:rsid w:val="00445D99"/>
    <w:rsid w:val="00461C4B"/>
    <w:rsid w:val="004650D9"/>
    <w:rsid w:val="004659AA"/>
    <w:rsid w:val="00466286"/>
    <w:rsid w:val="00471998"/>
    <w:rsid w:val="004719CF"/>
    <w:rsid w:val="00472878"/>
    <w:rsid w:val="00476237"/>
    <w:rsid w:val="00477B46"/>
    <w:rsid w:val="00484F8F"/>
    <w:rsid w:val="00492935"/>
    <w:rsid w:val="004A275C"/>
    <w:rsid w:val="004A561E"/>
    <w:rsid w:val="004B507D"/>
    <w:rsid w:val="004C0120"/>
    <w:rsid w:val="004C08CF"/>
    <w:rsid w:val="004C4504"/>
    <w:rsid w:val="004C7DB5"/>
    <w:rsid w:val="004C7E50"/>
    <w:rsid w:val="004D79BB"/>
    <w:rsid w:val="004E5300"/>
    <w:rsid w:val="004F451B"/>
    <w:rsid w:val="004F5B76"/>
    <w:rsid w:val="00503842"/>
    <w:rsid w:val="005143D1"/>
    <w:rsid w:val="0051761F"/>
    <w:rsid w:val="00525F77"/>
    <w:rsid w:val="005377F5"/>
    <w:rsid w:val="00537EA9"/>
    <w:rsid w:val="0054276F"/>
    <w:rsid w:val="00555EEA"/>
    <w:rsid w:val="00566D69"/>
    <w:rsid w:val="00567813"/>
    <w:rsid w:val="0058247B"/>
    <w:rsid w:val="0059670A"/>
    <w:rsid w:val="00597884"/>
    <w:rsid w:val="005A764E"/>
    <w:rsid w:val="005A7D3E"/>
    <w:rsid w:val="005B0C4A"/>
    <w:rsid w:val="005B0F90"/>
    <w:rsid w:val="005B20C4"/>
    <w:rsid w:val="005B7CCF"/>
    <w:rsid w:val="005C0790"/>
    <w:rsid w:val="005C3465"/>
    <w:rsid w:val="005C563C"/>
    <w:rsid w:val="005D2E2C"/>
    <w:rsid w:val="00601BD3"/>
    <w:rsid w:val="00603629"/>
    <w:rsid w:val="00612651"/>
    <w:rsid w:val="00621CC3"/>
    <w:rsid w:val="0062359B"/>
    <w:rsid w:val="0063502F"/>
    <w:rsid w:val="00636197"/>
    <w:rsid w:val="00641C04"/>
    <w:rsid w:val="00643ED3"/>
    <w:rsid w:val="006447C9"/>
    <w:rsid w:val="00645A44"/>
    <w:rsid w:val="00657FC6"/>
    <w:rsid w:val="006640AB"/>
    <w:rsid w:val="006708D9"/>
    <w:rsid w:val="0068698E"/>
    <w:rsid w:val="006A390C"/>
    <w:rsid w:val="006A6059"/>
    <w:rsid w:val="006A62BD"/>
    <w:rsid w:val="006D1AA5"/>
    <w:rsid w:val="006D7310"/>
    <w:rsid w:val="006D7C6C"/>
    <w:rsid w:val="006D7D0B"/>
    <w:rsid w:val="006E44C8"/>
    <w:rsid w:val="006E51F6"/>
    <w:rsid w:val="006E6926"/>
    <w:rsid w:val="006E7B64"/>
    <w:rsid w:val="006F240D"/>
    <w:rsid w:val="007319B3"/>
    <w:rsid w:val="00734844"/>
    <w:rsid w:val="007353AB"/>
    <w:rsid w:val="00763ACD"/>
    <w:rsid w:val="00763AFB"/>
    <w:rsid w:val="0076457A"/>
    <w:rsid w:val="007656CC"/>
    <w:rsid w:val="0078224D"/>
    <w:rsid w:val="00787EA6"/>
    <w:rsid w:val="007A2E32"/>
    <w:rsid w:val="007A4806"/>
    <w:rsid w:val="007B2B2A"/>
    <w:rsid w:val="007B3D45"/>
    <w:rsid w:val="007B5A16"/>
    <w:rsid w:val="007C37DA"/>
    <w:rsid w:val="007C45D8"/>
    <w:rsid w:val="007C7652"/>
    <w:rsid w:val="007D7E42"/>
    <w:rsid w:val="007E71C0"/>
    <w:rsid w:val="007E76F4"/>
    <w:rsid w:val="007F501E"/>
    <w:rsid w:val="008019DA"/>
    <w:rsid w:val="008072DB"/>
    <w:rsid w:val="00810CB1"/>
    <w:rsid w:val="008162EE"/>
    <w:rsid w:val="00822819"/>
    <w:rsid w:val="008240AD"/>
    <w:rsid w:val="00824516"/>
    <w:rsid w:val="00826F73"/>
    <w:rsid w:val="00833638"/>
    <w:rsid w:val="0083487B"/>
    <w:rsid w:val="00837914"/>
    <w:rsid w:val="00840040"/>
    <w:rsid w:val="008401D0"/>
    <w:rsid w:val="00845278"/>
    <w:rsid w:val="00851FD5"/>
    <w:rsid w:val="00877259"/>
    <w:rsid w:val="00877DFD"/>
    <w:rsid w:val="0088791E"/>
    <w:rsid w:val="0089056A"/>
    <w:rsid w:val="0089075D"/>
    <w:rsid w:val="008C4607"/>
    <w:rsid w:val="008C5654"/>
    <w:rsid w:val="008D7EFD"/>
    <w:rsid w:val="00900D73"/>
    <w:rsid w:val="0091530B"/>
    <w:rsid w:val="00920BBD"/>
    <w:rsid w:val="009212C5"/>
    <w:rsid w:val="009300B8"/>
    <w:rsid w:val="009328F9"/>
    <w:rsid w:val="009412A8"/>
    <w:rsid w:val="00943B2D"/>
    <w:rsid w:val="009473F5"/>
    <w:rsid w:val="00947E67"/>
    <w:rsid w:val="00955594"/>
    <w:rsid w:val="009651BE"/>
    <w:rsid w:val="00972F21"/>
    <w:rsid w:val="0097636C"/>
    <w:rsid w:val="00985819"/>
    <w:rsid w:val="00990330"/>
    <w:rsid w:val="009955FD"/>
    <w:rsid w:val="009A2D89"/>
    <w:rsid w:val="009B5B11"/>
    <w:rsid w:val="009C1A4D"/>
    <w:rsid w:val="009F1A5E"/>
    <w:rsid w:val="009F57DC"/>
    <w:rsid w:val="009F5B5D"/>
    <w:rsid w:val="009F743D"/>
    <w:rsid w:val="00A004F3"/>
    <w:rsid w:val="00A2227E"/>
    <w:rsid w:val="00A243BA"/>
    <w:rsid w:val="00A257E3"/>
    <w:rsid w:val="00A31FF6"/>
    <w:rsid w:val="00A36EAF"/>
    <w:rsid w:val="00A4239C"/>
    <w:rsid w:val="00A46AD0"/>
    <w:rsid w:val="00A67FD1"/>
    <w:rsid w:val="00A70657"/>
    <w:rsid w:val="00A723C7"/>
    <w:rsid w:val="00A803DC"/>
    <w:rsid w:val="00A855CE"/>
    <w:rsid w:val="00A9394C"/>
    <w:rsid w:val="00A950A9"/>
    <w:rsid w:val="00AA1137"/>
    <w:rsid w:val="00AA11B6"/>
    <w:rsid w:val="00AA5EBB"/>
    <w:rsid w:val="00AB0D1D"/>
    <w:rsid w:val="00AB3729"/>
    <w:rsid w:val="00AB54FC"/>
    <w:rsid w:val="00AB6A70"/>
    <w:rsid w:val="00AB7009"/>
    <w:rsid w:val="00AC12A3"/>
    <w:rsid w:val="00AC2156"/>
    <w:rsid w:val="00AC21B3"/>
    <w:rsid w:val="00AC6568"/>
    <w:rsid w:val="00AC7B35"/>
    <w:rsid w:val="00AD03BC"/>
    <w:rsid w:val="00AD4531"/>
    <w:rsid w:val="00AD6B94"/>
    <w:rsid w:val="00AE25A2"/>
    <w:rsid w:val="00AE5E32"/>
    <w:rsid w:val="00AF3FD5"/>
    <w:rsid w:val="00AF42A9"/>
    <w:rsid w:val="00AF55D1"/>
    <w:rsid w:val="00AF5777"/>
    <w:rsid w:val="00AF740A"/>
    <w:rsid w:val="00B03244"/>
    <w:rsid w:val="00B10C0B"/>
    <w:rsid w:val="00B115EC"/>
    <w:rsid w:val="00B16503"/>
    <w:rsid w:val="00B35F52"/>
    <w:rsid w:val="00B41629"/>
    <w:rsid w:val="00B43651"/>
    <w:rsid w:val="00B529E8"/>
    <w:rsid w:val="00B54934"/>
    <w:rsid w:val="00B5635F"/>
    <w:rsid w:val="00B60954"/>
    <w:rsid w:val="00B60D90"/>
    <w:rsid w:val="00B63F5C"/>
    <w:rsid w:val="00B82184"/>
    <w:rsid w:val="00B82D67"/>
    <w:rsid w:val="00BA676E"/>
    <w:rsid w:val="00BB6DB9"/>
    <w:rsid w:val="00BC1759"/>
    <w:rsid w:val="00BC2E2D"/>
    <w:rsid w:val="00BC3AEA"/>
    <w:rsid w:val="00BC63AE"/>
    <w:rsid w:val="00BD1170"/>
    <w:rsid w:val="00BE4212"/>
    <w:rsid w:val="00BF0E70"/>
    <w:rsid w:val="00C0396B"/>
    <w:rsid w:val="00C102AC"/>
    <w:rsid w:val="00C10BF7"/>
    <w:rsid w:val="00C11EB3"/>
    <w:rsid w:val="00C13D83"/>
    <w:rsid w:val="00C1721C"/>
    <w:rsid w:val="00C2247E"/>
    <w:rsid w:val="00C235E3"/>
    <w:rsid w:val="00C23E23"/>
    <w:rsid w:val="00C303CB"/>
    <w:rsid w:val="00C32170"/>
    <w:rsid w:val="00C364EA"/>
    <w:rsid w:val="00C402F2"/>
    <w:rsid w:val="00C56C89"/>
    <w:rsid w:val="00C62565"/>
    <w:rsid w:val="00C6649A"/>
    <w:rsid w:val="00C72AF8"/>
    <w:rsid w:val="00C736FC"/>
    <w:rsid w:val="00CA5453"/>
    <w:rsid w:val="00CA5569"/>
    <w:rsid w:val="00CB1066"/>
    <w:rsid w:val="00CB122C"/>
    <w:rsid w:val="00CB6C5C"/>
    <w:rsid w:val="00CD4B46"/>
    <w:rsid w:val="00CF132C"/>
    <w:rsid w:val="00CF28A7"/>
    <w:rsid w:val="00CF515E"/>
    <w:rsid w:val="00D00207"/>
    <w:rsid w:val="00D02D4E"/>
    <w:rsid w:val="00D03B10"/>
    <w:rsid w:val="00D05784"/>
    <w:rsid w:val="00D1710C"/>
    <w:rsid w:val="00D25FCE"/>
    <w:rsid w:val="00D31182"/>
    <w:rsid w:val="00D44F11"/>
    <w:rsid w:val="00D5198E"/>
    <w:rsid w:val="00D6CAD8"/>
    <w:rsid w:val="00D72D47"/>
    <w:rsid w:val="00D7325E"/>
    <w:rsid w:val="00D80A88"/>
    <w:rsid w:val="00D84B9C"/>
    <w:rsid w:val="00D8584B"/>
    <w:rsid w:val="00D93A08"/>
    <w:rsid w:val="00D947A6"/>
    <w:rsid w:val="00D94940"/>
    <w:rsid w:val="00D96573"/>
    <w:rsid w:val="00D97FD0"/>
    <w:rsid w:val="00DA0FF3"/>
    <w:rsid w:val="00DA5B0A"/>
    <w:rsid w:val="00DB2F8A"/>
    <w:rsid w:val="00DB47DE"/>
    <w:rsid w:val="00DE1361"/>
    <w:rsid w:val="00DE1858"/>
    <w:rsid w:val="00DE6494"/>
    <w:rsid w:val="00DE7814"/>
    <w:rsid w:val="00DF2935"/>
    <w:rsid w:val="00DF4979"/>
    <w:rsid w:val="00E03272"/>
    <w:rsid w:val="00E05CA6"/>
    <w:rsid w:val="00E07CAB"/>
    <w:rsid w:val="00E17AC0"/>
    <w:rsid w:val="00E224FD"/>
    <w:rsid w:val="00E267D0"/>
    <w:rsid w:val="00E275B3"/>
    <w:rsid w:val="00E346C9"/>
    <w:rsid w:val="00E358D8"/>
    <w:rsid w:val="00E36CF4"/>
    <w:rsid w:val="00E65752"/>
    <w:rsid w:val="00E66E4D"/>
    <w:rsid w:val="00E748BF"/>
    <w:rsid w:val="00E7509B"/>
    <w:rsid w:val="00E85613"/>
    <w:rsid w:val="00E90380"/>
    <w:rsid w:val="00E930D1"/>
    <w:rsid w:val="00E94892"/>
    <w:rsid w:val="00E96F20"/>
    <w:rsid w:val="00EA0C80"/>
    <w:rsid w:val="00EA741D"/>
    <w:rsid w:val="00ED7CE3"/>
    <w:rsid w:val="00EE7210"/>
    <w:rsid w:val="00EF3D66"/>
    <w:rsid w:val="00F06BD9"/>
    <w:rsid w:val="00F13913"/>
    <w:rsid w:val="00F273C9"/>
    <w:rsid w:val="00F27A07"/>
    <w:rsid w:val="00F32BF4"/>
    <w:rsid w:val="00F44358"/>
    <w:rsid w:val="00F644FF"/>
    <w:rsid w:val="00F84420"/>
    <w:rsid w:val="00F84BF4"/>
    <w:rsid w:val="00FA6D32"/>
    <w:rsid w:val="00FA734E"/>
    <w:rsid w:val="00FB2113"/>
    <w:rsid w:val="00FB40C9"/>
    <w:rsid w:val="00FB7CE3"/>
    <w:rsid w:val="00FC533A"/>
    <w:rsid w:val="00FF78E4"/>
    <w:rsid w:val="071381EB"/>
    <w:rsid w:val="08E54083"/>
    <w:rsid w:val="09737045"/>
    <w:rsid w:val="09AD8664"/>
    <w:rsid w:val="0A7603DA"/>
    <w:rsid w:val="0B3A76A0"/>
    <w:rsid w:val="0CC2B4E0"/>
    <w:rsid w:val="0D156E27"/>
    <w:rsid w:val="0E64F944"/>
    <w:rsid w:val="0F18BB0D"/>
    <w:rsid w:val="10C0FD5F"/>
    <w:rsid w:val="112CB08D"/>
    <w:rsid w:val="112D2490"/>
    <w:rsid w:val="130F4F28"/>
    <w:rsid w:val="1341BCE9"/>
    <w:rsid w:val="1520A7E3"/>
    <w:rsid w:val="15961703"/>
    <w:rsid w:val="1605AC4A"/>
    <w:rsid w:val="1695CF6A"/>
    <w:rsid w:val="17315242"/>
    <w:rsid w:val="1776490F"/>
    <w:rsid w:val="1782CFEF"/>
    <w:rsid w:val="17BD46CB"/>
    <w:rsid w:val="197574B5"/>
    <w:rsid w:val="19A98DE1"/>
    <w:rsid w:val="1AA21FF5"/>
    <w:rsid w:val="1AF62EEF"/>
    <w:rsid w:val="1C4CC053"/>
    <w:rsid w:val="1D7684E2"/>
    <w:rsid w:val="1F258907"/>
    <w:rsid w:val="20D92493"/>
    <w:rsid w:val="2211D0A5"/>
    <w:rsid w:val="246EEBB0"/>
    <w:rsid w:val="2531C474"/>
    <w:rsid w:val="258E7672"/>
    <w:rsid w:val="287367A0"/>
    <w:rsid w:val="2B10CBE8"/>
    <w:rsid w:val="2B11A3EA"/>
    <w:rsid w:val="2B9E535B"/>
    <w:rsid w:val="2BB94CDF"/>
    <w:rsid w:val="2E4C93E6"/>
    <w:rsid w:val="2EB67D2A"/>
    <w:rsid w:val="2F80FA6A"/>
    <w:rsid w:val="315DFC13"/>
    <w:rsid w:val="33A46D74"/>
    <w:rsid w:val="33E14BD1"/>
    <w:rsid w:val="35A47E55"/>
    <w:rsid w:val="36F1906A"/>
    <w:rsid w:val="3C6CDCBD"/>
    <w:rsid w:val="3D35D3D5"/>
    <w:rsid w:val="3DEE13D1"/>
    <w:rsid w:val="3F4D49A0"/>
    <w:rsid w:val="3F817B8D"/>
    <w:rsid w:val="402024ED"/>
    <w:rsid w:val="4027B0BC"/>
    <w:rsid w:val="426378E5"/>
    <w:rsid w:val="43131BCC"/>
    <w:rsid w:val="4508C877"/>
    <w:rsid w:val="45E0228B"/>
    <w:rsid w:val="46934090"/>
    <w:rsid w:val="46D8AB37"/>
    <w:rsid w:val="47A3F658"/>
    <w:rsid w:val="4A9557DE"/>
    <w:rsid w:val="4BE646F2"/>
    <w:rsid w:val="4CB8AA85"/>
    <w:rsid w:val="4D15F4EA"/>
    <w:rsid w:val="4E1052C0"/>
    <w:rsid w:val="4E3EA03C"/>
    <w:rsid w:val="53A00097"/>
    <w:rsid w:val="53A259E5"/>
    <w:rsid w:val="53D587BA"/>
    <w:rsid w:val="5722A8DF"/>
    <w:rsid w:val="573A235D"/>
    <w:rsid w:val="5754802A"/>
    <w:rsid w:val="59A7F925"/>
    <w:rsid w:val="5B16621B"/>
    <w:rsid w:val="5C3B8681"/>
    <w:rsid w:val="5CBCF1BE"/>
    <w:rsid w:val="5D49C610"/>
    <w:rsid w:val="5E6A2CFD"/>
    <w:rsid w:val="5ED79D0E"/>
    <w:rsid w:val="5F0E6FF0"/>
    <w:rsid w:val="5F64FF8B"/>
    <w:rsid w:val="5F76C1D2"/>
    <w:rsid w:val="614AFB41"/>
    <w:rsid w:val="616ECE2E"/>
    <w:rsid w:val="61CE2607"/>
    <w:rsid w:val="61F67F74"/>
    <w:rsid w:val="63630B3E"/>
    <w:rsid w:val="648515EF"/>
    <w:rsid w:val="66020BBD"/>
    <w:rsid w:val="667A5E21"/>
    <w:rsid w:val="66A6611A"/>
    <w:rsid w:val="6740D278"/>
    <w:rsid w:val="677373D8"/>
    <w:rsid w:val="6A3F83EF"/>
    <w:rsid w:val="6AB27B9A"/>
    <w:rsid w:val="6ADF89A2"/>
    <w:rsid w:val="6B55328B"/>
    <w:rsid w:val="6BCFB636"/>
    <w:rsid w:val="6E69C948"/>
    <w:rsid w:val="6F110DDE"/>
    <w:rsid w:val="701FDFA1"/>
    <w:rsid w:val="71062468"/>
    <w:rsid w:val="71E6DDA9"/>
    <w:rsid w:val="722B552C"/>
    <w:rsid w:val="730786D1"/>
    <w:rsid w:val="76A77DDC"/>
    <w:rsid w:val="7895B6C9"/>
    <w:rsid w:val="78E84EA6"/>
    <w:rsid w:val="7A21807C"/>
    <w:rsid w:val="7A3FD995"/>
    <w:rsid w:val="7B1B321E"/>
    <w:rsid w:val="7D175FDC"/>
    <w:rsid w:val="7E7931E3"/>
    <w:rsid w:val="7F5CA293"/>
    <w:rsid w:val="7F5D237B"/>
    <w:rsid w:val="7F89E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2747"/>
  <w15:docId w15:val="{817B0FAF-3123-4B68-A852-3D8530D49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457A"/>
    <w:pPr>
      <w:keepNext/>
      <w:keepLines/>
      <w:spacing w:before="480" w:after="0"/>
      <w:outlineLvl w:val="0"/>
    </w:pPr>
    <w:rPr>
      <w:rFonts w:asciiTheme="majorHAnsi" w:eastAsiaTheme="majorEastAsia" w:hAnsiTheme="majorHAnsi" w:cstheme="majorBidi"/>
      <w:b/>
      <w:bCs/>
      <w:color w:val="0B5294" w:themeColor="accent1" w:themeShade="BF"/>
      <w:sz w:val="28"/>
      <w:szCs w:val="28"/>
    </w:rPr>
  </w:style>
  <w:style w:type="paragraph" w:styleId="Heading2">
    <w:name w:val="heading 2"/>
    <w:basedOn w:val="Normal"/>
    <w:link w:val="Heading2Char"/>
    <w:uiPriority w:val="9"/>
    <w:qFormat/>
    <w:rsid w:val="0025278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5278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743D"/>
    <w:rPr>
      <w:color w:val="0000FF"/>
      <w:u w:val="single"/>
    </w:rPr>
  </w:style>
  <w:style w:type="paragraph" w:customStyle="1" w:styleId="gmail-western">
    <w:name w:val="gmail-western"/>
    <w:basedOn w:val="Normal"/>
    <w:rsid w:val="00D947A6"/>
    <w:pPr>
      <w:spacing w:before="100" w:beforeAutospacing="1" w:after="100" w:afterAutospacing="1"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143D1"/>
    <w:rPr>
      <w:color w:val="85DFD0" w:themeColor="followedHyperlink"/>
      <w:u w:val="single"/>
    </w:rPr>
  </w:style>
  <w:style w:type="paragraph" w:styleId="NormalWeb">
    <w:name w:val="Normal (Web)"/>
    <w:basedOn w:val="Normal"/>
    <w:uiPriority w:val="99"/>
    <w:unhideWhenUsed/>
    <w:rsid w:val="00325F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F24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40D"/>
  </w:style>
  <w:style w:type="paragraph" w:styleId="Footer">
    <w:name w:val="footer"/>
    <w:basedOn w:val="Normal"/>
    <w:link w:val="FooterChar"/>
    <w:uiPriority w:val="99"/>
    <w:unhideWhenUsed/>
    <w:rsid w:val="006F24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40D"/>
  </w:style>
  <w:style w:type="paragraph" w:customStyle="1" w:styleId="xmsonormal">
    <w:name w:val="x_msonormal"/>
    <w:basedOn w:val="Normal"/>
    <w:rsid w:val="00D84B9C"/>
    <w:pPr>
      <w:spacing w:after="0" w:line="240" w:lineRule="auto"/>
    </w:pPr>
    <w:rPr>
      <w:rFonts w:ascii="Times New Roman" w:hAnsi="Times New Roman" w:cs="Times New Roman"/>
      <w:sz w:val="24"/>
      <w:szCs w:val="24"/>
      <w:lang w:eastAsia="en-GB"/>
    </w:rPr>
  </w:style>
  <w:style w:type="character" w:customStyle="1" w:styleId="Heading2Char">
    <w:name w:val="Heading 2 Char"/>
    <w:basedOn w:val="DefaultParagraphFont"/>
    <w:link w:val="Heading2"/>
    <w:uiPriority w:val="9"/>
    <w:rsid w:val="0025278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52784"/>
    <w:rPr>
      <w:rFonts w:ascii="Times New Roman" w:eastAsia="Times New Roman" w:hAnsi="Times New Roman" w:cs="Times New Roman"/>
      <w:b/>
      <w:bCs/>
      <w:sz w:val="27"/>
      <w:szCs w:val="27"/>
      <w:lang w:eastAsia="en-GB"/>
    </w:rPr>
  </w:style>
  <w:style w:type="character" w:customStyle="1" w:styleId="fonetic">
    <w:name w:val="fonetic"/>
    <w:basedOn w:val="DefaultParagraphFont"/>
    <w:rsid w:val="00252784"/>
  </w:style>
  <w:style w:type="character" w:styleId="Strong">
    <w:name w:val="Strong"/>
    <w:basedOn w:val="DefaultParagraphFont"/>
    <w:uiPriority w:val="22"/>
    <w:qFormat/>
    <w:rsid w:val="00E748BF"/>
    <w:rPr>
      <w:b/>
      <w:bCs/>
    </w:rPr>
  </w:style>
  <w:style w:type="paragraph" w:styleId="ListParagraph">
    <w:name w:val="List Paragraph"/>
    <w:basedOn w:val="Normal"/>
    <w:uiPriority w:val="34"/>
    <w:qFormat/>
    <w:rsid w:val="007B2B2A"/>
    <w:pPr>
      <w:ind w:left="720"/>
      <w:contextualSpacing/>
    </w:pPr>
  </w:style>
  <w:style w:type="paragraph" w:customStyle="1" w:styleId="p1">
    <w:name w:val="p1"/>
    <w:basedOn w:val="Normal"/>
    <w:rsid w:val="00AE25A2"/>
    <w:pPr>
      <w:spacing w:before="100" w:beforeAutospacing="1" w:after="100" w:afterAutospacing="1" w:line="240" w:lineRule="auto"/>
    </w:pPr>
    <w:rPr>
      <w:rFonts w:ascii="Times New Roman" w:hAnsi="Times New Roman" w:cs="Times New Roman"/>
      <w:sz w:val="24"/>
      <w:szCs w:val="24"/>
      <w:lang w:eastAsia="en-GB"/>
    </w:rPr>
  </w:style>
  <w:style w:type="paragraph" w:customStyle="1" w:styleId="p2">
    <w:name w:val="p2"/>
    <w:basedOn w:val="Normal"/>
    <w:rsid w:val="00AE25A2"/>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1">
    <w:name w:val="s1"/>
    <w:basedOn w:val="DefaultParagraphFont"/>
    <w:rsid w:val="00AE25A2"/>
  </w:style>
  <w:style w:type="character" w:customStyle="1" w:styleId="a-declarative">
    <w:name w:val="a-declarative"/>
    <w:basedOn w:val="DefaultParagraphFont"/>
    <w:rsid w:val="00422B60"/>
  </w:style>
  <w:style w:type="character" w:customStyle="1" w:styleId="a-color-secondary">
    <w:name w:val="a-color-secondary"/>
    <w:basedOn w:val="DefaultParagraphFont"/>
    <w:rsid w:val="00422B60"/>
  </w:style>
  <w:style w:type="paragraph" w:styleId="BalloonText">
    <w:name w:val="Balloon Text"/>
    <w:basedOn w:val="Normal"/>
    <w:link w:val="BalloonTextChar"/>
    <w:uiPriority w:val="99"/>
    <w:semiHidden/>
    <w:unhideWhenUsed/>
    <w:rsid w:val="00CA5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453"/>
    <w:rPr>
      <w:rFonts w:ascii="Tahoma" w:hAnsi="Tahoma" w:cs="Tahoma"/>
      <w:sz w:val="16"/>
      <w:szCs w:val="16"/>
    </w:rPr>
  </w:style>
  <w:style w:type="character" w:customStyle="1" w:styleId="Heading1Char">
    <w:name w:val="Heading 1 Char"/>
    <w:basedOn w:val="DefaultParagraphFont"/>
    <w:link w:val="Heading1"/>
    <w:uiPriority w:val="9"/>
    <w:rsid w:val="0076457A"/>
    <w:rPr>
      <w:rFonts w:asciiTheme="majorHAnsi" w:eastAsiaTheme="majorEastAsia" w:hAnsiTheme="majorHAnsi" w:cstheme="majorBidi"/>
      <w:b/>
      <w:bCs/>
      <w:color w:val="0B5294" w:themeColor="accent1" w:themeShade="BF"/>
      <w:sz w:val="28"/>
      <w:szCs w:val="28"/>
    </w:rPr>
  </w:style>
  <w:style w:type="character" w:customStyle="1" w:styleId="author">
    <w:name w:val="author"/>
    <w:basedOn w:val="DefaultParagraphFont"/>
    <w:rsid w:val="0076457A"/>
  </w:style>
  <w:style w:type="character" w:customStyle="1" w:styleId="a-size-extra-large">
    <w:name w:val="a-size-extra-large"/>
    <w:basedOn w:val="DefaultParagraphFont"/>
    <w:rsid w:val="00764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5093">
      <w:bodyDiv w:val="1"/>
      <w:marLeft w:val="0"/>
      <w:marRight w:val="0"/>
      <w:marTop w:val="0"/>
      <w:marBottom w:val="0"/>
      <w:divBdr>
        <w:top w:val="none" w:sz="0" w:space="0" w:color="auto"/>
        <w:left w:val="none" w:sz="0" w:space="0" w:color="auto"/>
        <w:bottom w:val="none" w:sz="0" w:space="0" w:color="auto"/>
        <w:right w:val="none" w:sz="0" w:space="0" w:color="auto"/>
      </w:divBdr>
    </w:div>
    <w:div w:id="72090342">
      <w:bodyDiv w:val="1"/>
      <w:marLeft w:val="0"/>
      <w:marRight w:val="0"/>
      <w:marTop w:val="0"/>
      <w:marBottom w:val="0"/>
      <w:divBdr>
        <w:top w:val="none" w:sz="0" w:space="0" w:color="auto"/>
        <w:left w:val="none" w:sz="0" w:space="0" w:color="auto"/>
        <w:bottom w:val="none" w:sz="0" w:space="0" w:color="auto"/>
        <w:right w:val="none" w:sz="0" w:space="0" w:color="auto"/>
      </w:divBdr>
    </w:div>
    <w:div w:id="103235479">
      <w:bodyDiv w:val="1"/>
      <w:marLeft w:val="0"/>
      <w:marRight w:val="0"/>
      <w:marTop w:val="0"/>
      <w:marBottom w:val="0"/>
      <w:divBdr>
        <w:top w:val="none" w:sz="0" w:space="0" w:color="auto"/>
        <w:left w:val="none" w:sz="0" w:space="0" w:color="auto"/>
        <w:bottom w:val="none" w:sz="0" w:space="0" w:color="auto"/>
        <w:right w:val="none" w:sz="0" w:space="0" w:color="auto"/>
      </w:divBdr>
    </w:div>
    <w:div w:id="225603938">
      <w:bodyDiv w:val="1"/>
      <w:marLeft w:val="0"/>
      <w:marRight w:val="0"/>
      <w:marTop w:val="0"/>
      <w:marBottom w:val="0"/>
      <w:divBdr>
        <w:top w:val="none" w:sz="0" w:space="0" w:color="auto"/>
        <w:left w:val="none" w:sz="0" w:space="0" w:color="auto"/>
        <w:bottom w:val="none" w:sz="0" w:space="0" w:color="auto"/>
        <w:right w:val="none" w:sz="0" w:space="0" w:color="auto"/>
      </w:divBdr>
      <w:divsChild>
        <w:div w:id="1924952529">
          <w:marLeft w:val="0"/>
          <w:marRight w:val="0"/>
          <w:marTop w:val="0"/>
          <w:marBottom w:val="0"/>
          <w:divBdr>
            <w:top w:val="none" w:sz="0" w:space="0" w:color="auto"/>
            <w:left w:val="none" w:sz="0" w:space="0" w:color="auto"/>
            <w:bottom w:val="none" w:sz="0" w:space="0" w:color="auto"/>
            <w:right w:val="none" w:sz="0" w:space="0" w:color="auto"/>
          </w:divBdr>
        </w:div>
        <w:div w:id="265970076">
          <w:marLeft w:val="0"/>
          <w:marRight w:val="0"/>
          <w:marTop w:val="0"/>
          <w:marBottom w:val="0"/>
          <w:divBdr>
            <w:top w:val="none" w:sz="0" w:space="0" w:color="auto"/>
            <w:left w:val="none" w:sz="0" w:space="0" w:color="auto"/>
            <w:bottom w:val="none" w:sz="0" w:space="0" w:color="auto"/>
            <w:right w:val="none" w:sz="0" w:space="0" w:color="auto"/>
          </w:divBdr>
        </w:div>
        <w:div w:id="934483733">
          <w:marLeft w:val="0"/>
          <w:marRight w:val="0"/>
          <w:marTop w:val="0"/>
          <w:marBottom w:val="0"/>
          <w:divBdr>
            <w:top w:val="none" w:sz="0" w:space="0" w:color="auto"/>
            <w:left w:val="none" w:sz="0" w:space="0" w:color="auto"/>
            <w:bottom w:val="none" w:sz="0" w:space="0" w:color="auto"/>
            <w:right w:val="none" w:sz="0" w:space="0" w:color="auto"/>
          </w:divBdr>
        </w:div>
      </w:divsChild>
    </w:div>
    <w:div w:id="244457675">
      <w:bodyDiv w:val="1"/>
      <w:marLeft w:val="0"/>
      <w:marRight w:val="0"/>
      <w:marTop w:val="0"/>
      <w:marBottom w:val="0"/>
      <w:divBdr>
        <w:top w:val="none" w:sz="0" w:space="0" w:color="auto"/>
        <w:left w:val="none" w:sz="0" w:space="0" w:color="auto"/>
        <w:bottom w:val="none" w:sz="0" w:space="0" w:color="auto"/>
        <w:right w:val="none" w:sz="0" w:space="0" w:color="auto"/>
      </w:divBdr>
    </w:div>
    <w:div w:id="496262200">
      <w:bodyDiv w:val="1"/>
      <w:marLeft w:val="0"/>
      <w:marRight w:val="0"/>
      <w:marTop w:val="0"/>
      <w:marBottom w:val="0"/>
      <w:divBdr>
        <w:top w:val="none" w:sz="0" w:space="0" w:color="auto"/>
        <w:left w:val="none" w:sz="0" w:space="0" w:color="auto"/>
        <w:bottom w:val="none" w:sz="0" w:space="0" w:color="auto"/>
        <w:right w:val="none" w:sz="0" w:space="0" w:color="auto"/>
      </w:divBdr>
    </w:div>
    <w:div w:id="506753910">
      <w:bodyDiv w:val="1"/>
      <w:marLeft w:val="0"/>
      <w:marRight w:val="0"/>
      <w:marTop w:val="0"/>
      <w:marBottom w:val="0"/>
      <w:divBdr>
        <w:top w:val="none" w:sz="0" w:space="0" w:color="auto"/>
        <w:left w:val="none" w:sz="0" w:space="0" w:color="auto"/>
        <w:bottom w:val="none" w:sz="0" w:space="0" w:color="auto"/>
        <w:right w:val="none" w:sz="0" w:space="0" w:color="auto"/>
      </w:divBdr>
    </w:div>
    <w:div w:id="549808550">
      <w:bodyDiv w:val="1"/>
      <w:marLeft w:val="0"/>
      <w:marRight w:val="0"/>
      <w:marTop w:val="0"/>
      <w:marBottom w:val="0"/>
      <w:divBdr>
        <w:top w:val="none" w:sz="0" w:space="0" w:color="auto"/>
        <w:left w:val="none" w:sz="0" w:space="0" w:color="auto"/>
        <w:bottom w:val="none" w:sz="0" w:space="0" w:color="auto"/>
        <w:right w:val="none" w:sz="0" w:space="0" w:color="auto"/>
      </w:divBdr>
    </w:div>
    <w:div w:id="682318834">
      <w:bodyDiv w:val="1"/>
      <w:marLeft w:val="0"/>
      <w:marRight w:val="0"/>
      <w:marTop w:val="0"/>
      <w:marBottom w:val="0"/>
      <w:divBdr>
        <w:top w:val="none" w:sz="0" w:space="0" w:color="auto"/>
        <w:left w:val="none" w:sz="0" w:space="0" w:color="auto"/>
        <w:bottom w:val="none" w:sz="0" w:space="0" w:color="auto"/>
        <w:right w:val="none" w:sz="0" w:space="0" w:color="auto"/>
      </w:divBdr>
    </w:div>
    <w:div w:id="702249352">
      <w:bodyDiv w:val="1"/>
      <w:marLeft w:val="0"/>
      <w:marRight w:val="0"/>
      <w:marTop w:val="0"/>
      <w:marBottom w:val="0"/>
      <w:divBdr>
        <w:top w:val="none" w:sz="0" w:space="0" w:color="auto"/>
        <w:left w:val="none" w:sz="0" w:space="0" w:color="auto"/>
        <w:bottom w:val="none" w:sz="0" w:space="0" w:color="auto"/>
        <w:right w:val="none" w:sz="0" w:space="0" w:color="auto"/>
      </w:divBdr>
      <w:divsChild>
        <w:div w:id="1110783445">
          <w:marLeft w:val="0"/>
          <w:marRight w:val="0"/>
          <w:marTop w:val="111"/>
          <w:marBottom w:val="0"/>
          <w:divBdr>
            <w:top w:val="none" w:sz="0" w:space="0" w:color="auto"/>
            <w:left w:val="none" w:sz="0" w:space="0" w:color="auto"/>
            <w:bottom w:val="none" w:sz="0" w:space="0" w:color="auto"/>
            <w:right w:val="none" w:sz="0" w:space="0" w:color="auto"/>
          </w:divBdr>
        </w:div>
        <w:div w:id="1008486082">
          <w:marLeft w:val="0"/>
          <w:marRight w:val="0"/>
          <w:marTop w:val="111"/>
          <w:marBottom w:val="0"/>
          <w:divBdr>
            <w:top w:val="none" w:sz="0" w:space="0" w:color="auto"/>
            <w:left w:val="none" w:sz="0" w:space="0" w:color="auto"/>
            <w:bottom w:val="none" w:sz="0" w:space="0" w:color="auto"/>
            <w:right w:val="none" w:sz="0" w:space="0" w:color="auto"/>
          </w:divBdr>
        </w:div>
      </w:divsChild>
    </w:div>
    <w:div w:id="739255331">
      <w:bodyDiv w:val="1"/>
      <w:marLeft w:val="0"/>
      <w:marRight w:val="0"/>
      <w:marTop w:val="0"/>
      <w:marBottom w:val="0"/>
      <w:divBdr>
        <w:top w:val="none" w:sz="0" w:space="0" w:color="auto"/>
        <w:left w:val="none" w:sz="0" w:space="0" w:color="auto"/>
        <w:bottom w:val="none" w:sz="0" w:space="0" w:color="auto"/>
        <w:right w:val="none" w:sz="0" w:space="0" w:color="auto"/>
      </w:divBdr>
    </w:div>
    <w:div w:id="759184265">
      <w:bodyDiv w:val="1"/>
      <w:marLeft w:val="0"/>
      <w:marRight w:val="0"/>
      <w:marTop w:val="0"/>
      <w:marBottom w:val="0"/>
      <w:divBdr>
        <w:top w:val="none" w:sz="0" w:space="0" w:color="auto"/>
        <w:left w:val="none" w:sz="0" w:space="0" w:color="auto"/>
        <w:bottom w:val="none" w:sz="0" w:space="0" w:color="auto"/>
        <w:right w:val="none" w:sz="0" w:space="0" w:color="auto"/>
      </w:divBdr>
      <w:divsChild>
        <w:div w:id="1367559712">
          <w:marLeft w:val="0"/>
          <w:marRight w:val="0"/>
          <w:marTop w:val="111"/>
          <w:marBottom w:val="0"/>
          <w:divBdr>
            <w:top w:val="none" w:sz="0" w:space="0" w:color="auto"/>
            <w:left w:val="none" w:sz="0" w:space="0" w:color="auto"/>
            <w:bottom w:val="none" w:sz="0" w:space="0" w:color="auto"/>
            <w:right w:val="none" w:sz="0" w:space="0" w:color="auto"/>
          </w:divBdr>
        </w:div>
        <w:div w:id="1163815551">
          <w:marLeft w:val="0"/>
          <w:marRight w:val="0"/>
          <w:marTop w:val="111"/>
          <w:marBottom w:val="0"/>
          <w:divBdr>
            <w:top w:val="none" w:sz="0" w:space="0" w:color="auto"/>
            <w:left w:val="none" w:sz="0" w:space="0" w:color="auto"/>
            <w:bottom w:val="none" w:sz="0" w:space="0" w:color="auto"/>
            <w:right w:val="none" w:sz="0" w:space="0" w:color="auto"/>
          </w:divBdr>
        </w:div>
      </w:divsChild>
    </w:div>
    <w:div w:id="827020766">
      <w:bodyDiv w:val="1"/>
      <w:marLeft w:val="0"/>
      <w:marRight w:val="0"/>
      <w:marTop w:val="0"/>
      <w:marBottom w:val="0"/>
      <w:divBdr>
        <w:top w:val="none" w:sz="0" w:space="0" w:color="auto"/>
        <w:left w:val="none" w:sz="0" w:space="0" w:color="auto"/>
        <w:bottom w:val="none" w:sz="0" w:space="0" w:color="auto"/>
        <w:right w:val="none" w:sz="0" w:space="0" w:color="auto"/>
      </w:divBdr>
    </w:div>
    <w:div w:id="845442219">
      <w:bodyDiv w:val="1"/>
      <w:marLeft w:val="0"/>
      <w:marRight w:val="0"/>
      <w:marTop w:val="0"/>
      <w:marBottom w:val="0"/>
      <w:divBdr>
        <w:top w:val="none" w:sz="0" w:space="0" w:color="auto"/>
        <w:left w:val="none" w:sz="0" w:space="0" w:color="auto"/>
        <w:bottom w:val="none" w:sz="0" w:space="0" w:color="auto"/>
        <w:right w:val="none" w:sz="0" w:space="0" w:color="auto"/>
      </w:divBdr>
      <w:divsChild>
        <w:div w:id="856969843">
          <w:marLeft w:val="0"/>
          <w:marRight w:val="0"/>
          <w:marTop w:val="0"/>
          <w:marBottom w:val="300"/>
          <w:divBdr>
            <w:top w:val="none" w:sz="0" w:space="0" w:color="auto"/>
            <w:left w:val="none" w:sz="0" w:space="0" w:color="auto"/>
            <w:bottom w:val="none" w:sz="0" w:space="0" w:color="auto"/>
            <w:right w:val="none" w:sz="0" w:space="0" w:color="auto"/>
          </w:divBdr>
          <w:divsChild>
            <w:div w:id="2116248988">
              <w:marLeft w:val="0"/>
              <w:marRight w:val="0"/>
              <w:marTop w:val="0"/>
              <w:marBottom w:val="0"/>
              <w:divBdr>
                <w:top w:val="single" w:sz="6" w:space="10" w:color="EAEAEA"/>
                <w:left w:val="single" w:sz="6" w:space="10" w:color="EAEAEA"/>
                <w:bottom w:val="none" w:sz="0" w:space="0" w:color="auto"/>
                <w:right w:val="single" w:sz="6" w:space="10" w:color="EAEAEA"/>
              </w:divBdr>
              <w:divsChild>
                <w:div w:id="459762372">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269583228">
                      <w:marLeft w:val="0"/>
                      <w:marRight w:val="0"/>
                      <w:marTop w:val="0"/>
                      <w:marBottom w:val="0"/>
                      <w:divBdr>
                        <w:top w:val="none" w:sz="0" w:space="0" w:color="auto"/>
                        <w:left w:val="none" w:sz="0" w:space="0" w:color="auto"/>
                        <w:bottom w:val="none" w:sz="0" w:space="0" w:color="auto"/>
                        <w:right w:val="none" w:sz="0" w:space="0" w:color="auto"/>
                      </w:divBdr>
                      <w:divsChild>
                        <w:div w:id="176584187">
                          <w:marLeft w:val="0"/>
                          <w:marRight w:val="0"/>
                          <w:marTop w:val="0"/>
                          <w:marBottom w:val="0"/>
                          <w:divBdr>
                            <w:top w:val="none" w:sz="0" w:space="0" w:color="auto"/>
                            <w:left w:val="none" w:sz="0" w:space="0" w:color="auto"/>
                            <w:bottom w:val="none" w:sz="0" w:space="0" w:color="auto"/>
                            <w:right w:val="none" w:sz="0" w:space="0" w:color="auto"/>
                          </w:divBdr>
                          <w:divsChild>
                            <w:div w:id="2099595579">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sChild>
        </w:div>
      </w:divsChild>
    </w:div>
    <w:div w:id="923222593">
      <w:bodyDiv w:val="1"/>
      <w:marLeft w:val="0"/>
      <w:marRight w:val="0"/>
      <w:marTop w:val="0"/>
      <w:marBottom w:val="0"/>
      <w:divBdr>
        <w:top w:val="none" w:sz="0" w:space="0" w:color="auto"/>
        <w:left w:val="none" w:sz="0" w:space="0" w:color="auto"/>
        <w:bottom w:val="none" w:sz="0" w:space="0" w:color="auto"/>
        <w:right w:val="none" w:sz="0" w:space="0" w:color="auto"/>
      </w:divBdr>
    </w:div>
    <w:div w:id="938876084">
      <w:bodyDiv w:val="1"/>
      <w:marLeft w:val="0"/>
      <w:marRight w:val="0"/>
      <w:marTop w:val="0"/>
      <w:marBottom w:val="0"/>
      <w:divBdr>
        <w:top w:val="none" w:sz="0" w:space="0" w:color="auto"/>
        <w:left w:val="none" w:sz="0" w:space="0" w:color="auto"/>
        <w:bottom w:val="none" w:sz="0" w:space="0" w:color="auto"/>
        <w:right w:val="none" w:sz="0" w:space="0" w:color="auto"/>
      </w:divBdr>
    </w:div>
    <w:div w:id="1067073852">
      <w:bodyDiv w:val="1"/>
      <w:marLeft w:val="0"/>
      <w:marRight w:val="0"/>
      <w:marTop w:val="0"/>
      <w:marBottom w:val="0"/>
      <w:divBdr>
        <w:top w:val="none" w:sz="0" w:space="0" w:color="auto"/>
        <w:left w:val="none" w:sz="0" w:space="0" w:color="auto"/>
        <w:bottom w:val="none" w:sz="0" w:space="0" w:color="auto"/>
        <w:right w:val="none" w:sz="0" w:space="0" w:color="auto"/>
      </w:divBdr>
    </w:div>
    <w:div w:id="1271007658">
      <w:bodyDiv w:val="1"/>
      <w:marLeft w:val="0"/>
      <w:marRight w:val="0"/>
      <w:marTop w:val="0"/>
      <w:marBottom w:val="0"/>
      <w:divBdr>
        <w:top w:val="none" w:sz="0" w:space="0" w:color="auto"/>
        <w:left w:val="none" w:sz="0" w:space="0" w:color="auto"/>
        <w:bottom w:val="none" w:sz="0" w:space="0" w:color="auto"/>
        <w:right w:val="none" w:sz="0" w:space="0" w:color="auto"/>
      </w:divBdr>
    </w:div>
    <w:div w:id="1430616112">
      <w:bodyDiv w:val="1"/>
      <w:marLeft w:val="0"/>
      <w:marRight w:val="0"/>
      <w:marTop w:val="0"/>
      <w:marBottom w:val="0"/>
      <w:divBdr>
        <w:top w:val="none" w:sz="0" w:space="0" w:color="auto"/>
        <w:left w:val="none" w:sz="0" w:space="0" w:color="auto"/>
        <w:bottom w:val="none" w:sz="0" w:space="0" w:color="auto"/>
        <w:right w:val="none" w:sz="0" w:space="0" w:color="auto"/>
      </w:divBdr>
    </w:div>
    <w:div w:id="1475101182">
      <w:bodyDiv w:val="1"/>
      <w:marLeft w:val="0"/>
      <w:marRight w:val="0"/>
      <w:marTop w:val="0"/>
      <w:marBottom w:val="0"/>
      <w:divBdr>
        <w:top w:val="none" w:sz="0" w:space="0" w:color="auto"/>
        <w:left w:val="none" w:sz="0" w:space="0" w:color="auto"/>
        <w:bottom w:val="none" w:sz="0" w:space="0" w:color="auto"/>
        <w:right w:val="none" w:sz="0" w:space="0" w:color="auto"/>
      </w:divBdr>
      <w:divsChild>
        <w:div w:id="1448964850">
          <w:marLeft w:val="0"/>
          <w:marRight w:val="0"/>
          <w:marTop w:val="450"/>
          <w:marBottom w:val="450"/>
          <w:divBdr>
            <w:top w:val="none" w:sz="0" w:space="0" w:color="auto"/>
            <w:left w:val="none" w:sz="0" w:space="0" w:color="auto"/>
            <w:bottom w:val="none" w:sz="0" w:space="0" w:color="auto"/>
            <w:right w:val="none" w:sz="0" w:space="0" w:color="auto"/>
          </w:divBdr>
        </w:div>
        <w:div w:id="1371028494">
          <w:marLeft w:val="0"/>
          <w:marRight w:val="0"/>
          <w:marTop w:val="450"/>
          <w:marBottom w:val="450"/>
          <w:divBdr>
            <w:top w:val="none" w:sz="0" w:space="0" w:color="auto"/>
            <w:left w:val="none" w:sz="0" w:space="0" w:color="auto"/>
            <w:bottom w:val="none" w:sz="0" w:space="0" w:color="auto"/>
            <w:right w:val="none" w:sz="0" w:space="0" w:color="auto"/>
          </w:divBdr>
        </w:div>
        <w:div w:id="108940168">
          <w:marLeft w:val="0"/>
          <w:marRight w:val="0"/>
          <w:marTop w:val="450"/>
          <w:marBottom w:val="450"/>
          <w:divBdr>
            <w:top w:val="none" w:sz="0" w:space="0" w:color="auto"/>
            <w:left w:val="none" w:sz="0" w:space="0" w:color="auto"/>
            <w:bottom w:val="none" w:sz="0" w:space="0" w:color="auto"/>
            <w:right w:val="none" w:sz="0" w:space="0" w:color="auto"/>
          </w:divBdr>
        </w:div>
        <w:div w:id="1043793056">
          <w:marLeft w:val="0"/>
          <w:marRight w:val="0"/>
          <w:marTop w:val="450"/>
          <w:marBottom w:val="450"/>
          <w:divBdr>
            <w:top w:val="none" w:sz="0" w:space="0" w:color="auto"/>
            <w:left w:val="none" w:sz="0" w:space="0" w:color="auto"/>
            <w:bottom w:val="none" w:sz="0" w:space="0" w:color="auto"/>
            <w:right w:val="none" w:sz="0" w:space="0" w:color="auto"/>
          </w:divBdr>
        </w:div>
        <w:div w:id="1814785201">
          <w:marLeft w:val="0"/>
          <w:marRight w:val="0"/>
          <w:marTop w:val="450"/>
          <w:marBottom w:val="450"/>
          <w:divBdr>
            <w:top w:val="none" w:sz="0" w:space="0" w:color="auto"/>
            <w:left w:val="none" w:sz="0" w:space="0" w:color="auto"/>
            <w:bottom w:val="none" w:sz="0" w:space="0" w:color="auto"/>
            <w:right w:val="none" w:sz="0" w:space="0" w:color="auto"/>
          </w:divBdr>
        </w:div>
      </w:divsChild>
    </w:div>
    <w:div w:id="1574121546">
      <w:bodyDiv w:val="1"/>
      <w:marLeft w:val="0"/>
      <w:marRight w:val="0"/>
      <w:marTop w:val="0"/>
      <w:marBottom w:val="0"/>
      <w:divBdr>
        <w:top w:val="none" w:sz="0" w:space="0" w:color="auto"/>
        <w:left w:val="none" w:sz="0" w:space="0" w:color="auto"/>
        <w:bottom w:val="none" w:sz="0" w:space="0" w:color="auto"/>
        <w:right w:val="none" w:sz="0" w:space="0" w:color="auto"/>
      </w:divBdr>
    </w:div>
    <w:div w:id="1629780491">
      <w:bodyDiv w:val="1"/>
      <w:marLeft w:val="0"/>
      <w:marRight w:val="0"/>
      <w:marTop w:val="0"/>
      <w:marBottom w:val="0"/>
      <w:divBdr>
        <w:top w:val="none" w:sz="0" w:space="0" w:color="auto"/>
        <w:left w:val="none" w:sz="0" w:space="0" w:color="auto"/>
        <w:bottom w:val="none" w:sz="0" w:space="0" w:color="auto"/>
        <w:right w:val="none" w:sz="0" w:space="0" w:color="auto"/>
      </w:divBdr>
    </w:div>
    <w:div w:id="1630358337">
      <w:bodyDiv w:val="1"/>
      <w:marLeft w:val="0"/>
      <w:marRight w:val="0"/>
      <w:marTop w:val="0"/>
      <w:marBottom w:val="0"/>
      <w:divBdr>
        <w:top w:val="none" w:sz="0" w:space="0" w:color="auto"/>
        <w:left w:val="none" w:sz="0" w:space="0" w:color="auto"/>
        <w:bottom w:val="none" w:sz="0" w:space="0" w:color="auto"/>
        <w:right w:val="none" w:sz="0" w:space="0" w:color="auto"/>
      </w:divBdr>
    </w:div>
    <w:div w:id="211755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contactus@wmg.snmat.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3" Type="http://schemas.openxmlformats.org/officeDocument/2006/relationships/hyperlink" Target="https://www.williamgladstonecofe.com/" TargetMode="External"/><Relationship Id="rId2" Type="http://schemas.openxmlformats.org/officeDocument/2006/relationships/hyperlink" Target="https://www.facebook.com/pg/William-Gladstone-C-of-E-Primary-Academy" TargetMode="External"/><Relationship Id="rId1" Type="http://schemas.openxmlformats.org/officeDocument/2006/relationships/hyperlink" Target="mailto:office@kings.snmat.org.uk"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5a2674-990e-468c-9f63-89c6bd041dd7" xsi:nil="true"/>
    <lcf76f155ced4ddcb4097134ff3c332f xmlns="aa63ca19-a46c-45a7-9d65-3917f09e4c8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A011F5576171499BBC4743F54A9C41" ma:contentTypeVersion="18" ma:contentTypeDescription="Create a new document." ma:contentTypeScope="" ma:versionID="c799348d3b810ebd2f8a55aaf4e55c16">
  <xsd:schema xmlns:xsd="http://www.w3.org/2001/XMLSchema" xmlns:xs="http://www.w3.org/2001/XMLSchema" xmlns:p="http://schemas.microsoft.com/office/2006/metadata/properties" xmlns:ns2="aa63ca19-a46c-45a7-9d65-3917f09e4c86" xmlns:ns3="8e5a2674-990e-468c-9f63-89c6bd041dd7" targetNamespace="http://schemas.microsoft.com/office/2006/metadata/properties" ma:root="true" ma:fieldsID="cb83bc638233c2ba6965fab39b87c27f" ns2:_="" ns3:_="">
    <xsd:import namespace="aa63ca19-a46c-45a7-9d65-3917f09e4c86"/>
    <xsd:import namespace="8e5a2674-990e-468c-9f63-89c6bd041dd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MediaServiceDateTaken" minOccurs="0"/>
                <xsd:element ref="ns2:MediaServiceOCR" minOccurs="0"/>
                <xsd:element ref="ns2:lcf76f155ced4ddcb4097134ff3c332f" minOccurs="0"/>
                <xsd:element ref="ns3:TaxCatchAll" minOccurs="0"/>
                <xsd:element ref="ns2:MediaServiceLocation"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63ca19-a46c-45a7-9d65-3917f09e4c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5a2674-990e-468c-9f63-89c6bd041dd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3bf3c2ae-8f52-414c-8870-4aa3d822c584}" ma:internalName="TaxCatchAll" ma:showField="CatchAllData" ma:web="8e5a2674-990e-468c-9f63-89c6bd041dd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9F7069-D42D-41EC-9C56-9D5D0320DCF1}">
  <ds:schemaRefs>
    <ds:schemaRef ds:uri="http://schemas.microsoft.com/office/2006/metadata/properties"/>
    <ds:schemaRef ds:uri="http://schemas.microsoft.com/office/infopath/2007/PartnerControls"/>
    <ds:schemaRef ds:uri="8e5a2674-990e-468c-9f63-89c6bd041dd7"/>
    <ds:schemaRef ds:uri="aa63ca19-a46c-45a7-9d65-3917f09e4c86"/>
  </ds:schemaRefs>
</ds:datastoreItem>
</file>

<file path=customXml/itemProps2.xml><?xml version="1.0" encoding="utf-8"?>
<ds:datastoreItem xmlns:ds="http://schemas.openxmlformats.org/officeDocument/2006/customXml" ds:itemID="{B62DCB4B-4AD0-48E1-B060-01F8B35C2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63ca19-a46c-45a7-9d65-3917f09e4c86"/>
    <ds:schemaRef ds:uri="8e5a2674-990e-468c-9f63-89c6bd041d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433F32-18A1-4210-9FB7-1852E03242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593</Words>
  <Characters>3383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Clarke</dc:creator>
  <cp:lastModifiedBy>Alice Pilkington</cp:lastModifiedBy>
  <cp:revision>3</cp:revision>
  <dcterms:created xsi:type="dcterms:W3CDTF">2023-09-10T12:04:00Z</dcterms:created>
  <dcterms:modified xsi:type="dcterms:W3CDTF">2023-09-14T12:35:00Z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0x01010074A011F5576171499BBC4743F54A9C41</vt:lpwstr>
  </property>
</Properties>
</file>